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7DB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F103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D673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2D6E92E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5CE8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14:paraId="27D0F67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12 октября 2019 г. N 2406-р</w:t>
      </w:r>
    </w:p>
    <w:p w14:paraId="168D3DB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30.03.2022 N 660-р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24.08.2022 N 2419-р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06.10.2022 N 2927-р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385EF5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CF17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14:paraId="3107656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согласно приложению N 1; (в ред. Распоряжения Правительства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3C9E2B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730BF04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 (в ред. Распоряжения Правительства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C0CE30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056E4F4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2018, N 51, ст. 8075).</w:t>
      </w:r>
    </w:p>
    <w:p w14:paraId="73E4E29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2020 г.</w:t>
      </w:r>
    </w:p>
    <w:p w14:paraId="2ED5756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4B87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14:paraId="2625B03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0EE5A83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14:paraId="1B72F9F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CEE4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14:paraId="307DAFF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14:paraId="60D4B44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14:paraId="5B15EDC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октября 2019 г. N 2406-р</w:t>
      </w:r>
    </w:p>
    <w:p w14:paraId="7350A6A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6B5C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</w:t>
      </w:r>
    </w:p>
    <w:p w14:paraId="1A47797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30.03.2022 N 660-р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24.08.2022 N 2419-р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06.10.2022 N 2927-р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30BA7A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2508B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C12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83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89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0E1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5E199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F52D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E799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FD68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96BE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110E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76E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2ACF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552B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7336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791F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951B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500D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0FAC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49C8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AD1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DDA6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A02BA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3B34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H2-гистаминовых рецепторов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5CDD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AB03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 w14:paraId="05056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B71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0A2C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499C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фамотидин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0420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5F5618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12B1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9F7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572D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3001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C3D9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8153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6A57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49F97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9733D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5138D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0A3459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1566D7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 w14:paraId="6F5A2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38FF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B6EB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63DD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34CB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4D790E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83C22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75F630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00B9B4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13ECF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B56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BC5C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297E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F123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9C56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805C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6061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8BA8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C76D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7242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BB73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5899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1460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C9A9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FA4B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6C19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1881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1EA5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C404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2FE3D6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296AF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9C542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 w14:paraId="2958A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A57E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EE46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25A2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D19B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7DFCF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A90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6CD1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30C8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953C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39A3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3ED5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17E43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3EBCD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825A2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2D2F6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68D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D277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81F7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0F12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4E7F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759D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FAAB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AC6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3F30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269B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2E80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46FC14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9655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173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B14D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FB25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DA72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17A4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DFF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8B7F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A2CD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B4C3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DBF49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3E6AD3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234963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5328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3CB9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B1FD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68C1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D609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3B54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82E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EACC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A77F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D0C2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DF26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ECB1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6D76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14:paraId="4C5907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5HT3-рецепторов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7A34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313B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8C3A4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649B81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3CC109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49C9B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14:paraId="16F8B2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374E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165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8F0D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F879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58C4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27F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CF59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B3D7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60EE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B5F9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A7DD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4AFF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41CC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4698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5E2F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640D0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F8709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3E51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C05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BF87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B0F4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9C07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C8B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EE2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A05BA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7E8A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A3DB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+ глицирризиновая кислота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38A6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069BD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39D6F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6E43E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08B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1774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E01B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88C6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3E0D8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C81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EEC2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BB3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2A19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0EAE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5214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F804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B114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7DBF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1999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282E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EA9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E02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A06AB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20D6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слабительные средства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C2A4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бисакодил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2F67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119F8F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313FA0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кишечнорастворимые, покрытые оболочкой </w:t>
            </w:r>
          </w:p>
        </w:tc>
      </w:tr>
      <w:tr w:rsidR="00000000" w14:paraId="11A82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320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4494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F074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A и B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C4E5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FB18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D43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0B93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1C6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0E3D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60BC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3B1C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 w14:paraId="0E47A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700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ED80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5C60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F584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24DB5B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00000" w14:paraId="1CD99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68F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4E5F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AA0A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5707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DF06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BE8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0BB0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72F7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7ACB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3BF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274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A07BC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BC1A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адсорбирующие кишечные препараты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61D3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смектит диоктаэдрический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EBB6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6C25F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9DEF3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496AD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4B0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E478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B3AA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AEBD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B6E8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0EFE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25DA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733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86D5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CABD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C518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E4094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E896F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69941E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00000" w14:paraId="7400C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52D3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9725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8278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5759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4F3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5AD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A07EC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3D1E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и аналогичные препараты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B687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месалазин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66FB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FBCBD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14:paraId="06BD32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234B3C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кишечнорастворимой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14:paraId="186E0B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50BDC8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1BC01F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3475DF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14:paraId="291837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 с пролонгированным высвобождением, покрытые оболочкой;</w:t>
            </w:r>
          </w:p>
          <w:p w14:paraId="211CF7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с пролонгированным высвобождением для приема внутрь </w:t>
            </w:r>
          </w:p>
        </w:tc>
      </w:tr>
      <w:tr w:rsidR="00000000" w14:paraId="05A93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348D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2775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DB2A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сульфасалазин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EE95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5CF031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045A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FD9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7148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C1B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1259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FBF0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5766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E371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211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A07FA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DCCC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противодиарейные микроорганизмы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9E1C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бифидобактерии бифидум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AE7D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707A3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14:paraId="5B2B13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14:paraId="1E941E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337143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14:paraId="1B3D34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16030D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632D6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C77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FD3A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C7CA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пробиотик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бифидобактерий бифидум однокомпонентный сорбированный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B96C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14:paraId="7E8C30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приема внутрь</w:t>
            </w:r>
          </w:p>
        </w:tc>
      </w:tr>
      <w:tr w:rsidR="00000000" w14:paraId="44D17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FB8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8C52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FD6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440D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C668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9D11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A96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BC9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5AB5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EC59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39E2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012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05C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F27F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0D21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C06D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1B22D5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26EC9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0F2472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0443FD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F5F10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000000" w14:paraId="18879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0BB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C300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A4A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F363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316A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C13C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7D077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8F8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6FC1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4F71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B147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4A47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C3E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B4A4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1161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D028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2AE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B35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D82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E428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E4E4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 w14:paraId="4B3DA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444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EB7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B2ED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58F8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1C55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925B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7EF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1D5D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A631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1D719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FF5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DE4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32F7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57D4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4CE20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813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A121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8C95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4FA1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 w14:paraId="1DFF6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0D6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121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EDC3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72B7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 w14:paraId="11F4F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3B7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619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921B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2906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5998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6A8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28A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0B21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двухфазный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003F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подкожного введения</w:t>
            </w:r>
          </w:p>
        </w:tc>
      </w:tr>
      <w:tr w:rsidR="00000000" w14:paraId="62213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4A8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A9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74CE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1BA1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 w14:paraId="48300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6675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AB56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2294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A482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C090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006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A95B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1D4C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FE97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5662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D12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E274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8B04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3B13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6EBB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1C14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4D43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2E32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4DEF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3417A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593B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398D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067A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97D7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963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EFF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A10BA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5D20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бигуаниды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A90E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метформин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94C9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207DC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0296E7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2490B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73C00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14:paraId="53DE48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15643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118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0D5F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FE7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999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ACF4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206B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B7CA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251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B40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E648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8622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2E179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14:paraId="2EFEAE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 w14:paraId="09719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6F6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BE1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80B2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5567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1F15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BDF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26F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37FB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C079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69B8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CE2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540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5225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65DB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D97B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44B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4EF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5515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13A4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D92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14C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05A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016C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BBEF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316FF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3C1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A5F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A1F0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919E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6AD5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CCC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222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EA48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E693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4096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09F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BFE5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A2E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C6B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6675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C134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A5D1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262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050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692B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B2D9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3749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443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0FA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8FFC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E006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3FF8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793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C7CB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56B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D23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DD2E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465D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ED38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CE4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803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9309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DF55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F8FF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98B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7D6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9BF1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8878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27B9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3B3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84E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06B3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1EDF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C4FD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CCB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F930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31E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3543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61B6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9F8A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BC14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32C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C35F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2F68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C41E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AB3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B0A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8D99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4A74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51E4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35A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3235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4C33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58AE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3695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55070E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14:paraId="0AD4CA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05FFA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1D2846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14:paraId="2D1FE8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00000" w14:paraId="48B07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C9E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60C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AEE7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F725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475FFE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76A7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D09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CB2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39A2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16A9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6922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F95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B3D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6814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DD36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4D905E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00000" w14:paraId="0B312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6E7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1581DE" w14:textId="5A3D931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DE00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46F999" wp14:editId="3B12C5DD">
                  <wp:extent cx="190500" cy="180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его комбинации с витаминами </w:t>
            </w:r>
            <w:r w:rsidR="00DE00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E25D65" wp14:editId="69DA3370">
                  <wp:extent cx="19050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DE00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259401" wp14:editId="54C4B0C5">
                  <wp:extent cx="247650" cy="180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2401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5112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631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8CC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AB1C0E" w14:textId="5E16916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DE00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ABB98F" wp14:editId="05EFDDA4">
                  <wp:extent cx="190500" cy="180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6003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7EAA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0FF9B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494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EE5D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8A06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22C5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40E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A8C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2AD9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ED57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4E35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6471F9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036EEE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51BA05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68618D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018630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3FF46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9A34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23E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6072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1828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DB56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BEA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07D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5D7A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2363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9C28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4F9FF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7EC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094D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F7BF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86C0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55E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C87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4AD6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1E03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757D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D24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458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BB3B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E8DD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8FF1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73C4A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1F0786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78B3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0D6D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2952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4C81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19C4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5006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34F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29EF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DF37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5742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6B067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86D4F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4A150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BA2F0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1A29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231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594D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FF57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DB42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CAA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714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1A16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F0D3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E936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6AE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CA3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7C70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E7BE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9418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 w14:paraId="41581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E31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FD5D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F478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D278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A8E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3A1B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31C3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1A4F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63D3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CAB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346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A984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5D1C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1BB2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2390E6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14:paraId="08D7A8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5462F7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528E9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537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81B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C8C0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893A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DA2A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9F5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E13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F81A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21FA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251F7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360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4A6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4AD6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183E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02C40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C4E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4BB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F3D1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C911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14:paraId="3639368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ED7E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15"/>
        <w:gridCol w:w="3240"/>
      </w:tblGrid>
      <w:tr w:rsidR="00000000" w14:paraId="348EF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DE96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30D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268F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5AB9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4B60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0F8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0D5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1007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F908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F512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5D8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1E5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B677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0574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8971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493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656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DCFA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8753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6F1D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D43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D97B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6CCF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6D23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 w14:paraId="39130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C8A5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80C4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0465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A75F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8802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59B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A16AX 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C188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9B44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миглустат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9105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19580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F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17E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8AC7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нитизинон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1D26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1F978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552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195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A918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сапроптерин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2ECD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растворимые </w:t>
            </w:r>
          </w:p>
        </w:tc>
      </w:tr>
      <w:tr w:rsidR="00000000" w14:paraId="22340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A9C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68A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3DDD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тиоктовая кислота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6DED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94C3E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1D1741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033BE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C2381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93DDC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5330A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815F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95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FE185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A323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A23F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7D29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C0DC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C34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1DB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E7F4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8B2D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5E8F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8A2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677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7A2D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1FE3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704E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17E1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649A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7617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7ACB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EBBB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13CA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611E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A5A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A1CC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2EA0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5ECBF3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B403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DE7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584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EE3E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D6D1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4FB8C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73F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A0C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4952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F4CF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E64C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0841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903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885C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60DF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8C2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132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3A2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88F5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3176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42E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24A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A95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614A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6DAA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6023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950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A3E9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C6E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55C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CC89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D346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CA70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D6D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8D5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737A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1FC1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603D59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5BD2A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610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1C6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89A8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1D22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6A886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D9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0AC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B94F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203B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473C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17B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9A5C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E6CC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3CAA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795D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60C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CBD2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4E15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96F7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25CA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93F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CF56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44B5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F99F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63742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883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233C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E263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0BD8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031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B9A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4133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5F9E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4D27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35D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83F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3DCE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24AA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BE07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447D5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5B61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589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3486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20D5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8AF34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24C9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F9E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2FD6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3F35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EBC4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4DEE93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54A393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7A1D3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19D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DCFD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F701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0C12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1C09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F0B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0B41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D88E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DA7B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3C1F9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4A0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EAA5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CEB5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1935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00000" w14:paraId="0F2D3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96C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3AA8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63C7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D868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67D33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5F6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6F6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1361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A29F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D103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5D1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C38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72DD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9DF0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7EAA8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57A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133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4D61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A890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7C866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47F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B08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6653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9216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7240A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077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654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F6D9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153F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32374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B89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A10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91D0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E63F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00EFE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A5176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00000" w14:paraId="735FC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BD4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77C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0288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4460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2C311E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502AD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3D4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456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7FE8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119F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000000" w14:paraId="11545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294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ECB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0302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IX, X в комбинации 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95A7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 w:rsidR="00000000" w14:paraId="744CC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D1A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93D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075A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1615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545B9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19A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D24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DE8B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8E8A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F004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169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8DC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B9E0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D63D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00000" w14:paraId="05E1F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94F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49C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8396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23CF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69AED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5C9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A564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669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5C5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2A11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FA10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00000" w14:paraId="63009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BCA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BC3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A1CB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0DDD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22D6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9FA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E26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3E95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0613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7BFE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86D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D99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8BC3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E9FD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9C217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61E7A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14:paraId="3A48D9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EA5E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778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45A5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704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C236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A2F1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288A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078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2A8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8FF2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5273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37A6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8C4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2F6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B03AB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1CE8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пероральные препараты трехвалентного железа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11A4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 полимальтозат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F25F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06413F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101FFF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 w14:paraId="3FAD1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EC0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2BDB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8F31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64AA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0000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26CE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2E81B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170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BA1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209D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5705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3878C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EA9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F17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95EB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7F44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1AC6B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4E8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47DBC7" w14:textId="51B71CA1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DE00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FAA2ED" wp14:editId="69147AC7">
                  <wp:extent cx="24765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C756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5909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81FC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498E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DCB29E" w14:textId="3C2299B5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DE00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49413B" wp14:editId="5FBBA129">
                  <wp:extent cx="24765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BD1B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E667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61B84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F4E0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4A1F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AF1D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FA3B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EC334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9B8A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3C0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3AA6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0372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3E8D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BD5D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637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79C4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810F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3E44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FAC3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6336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2001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E1AF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288C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0290E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A40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554A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1F46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E5A8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0F8BD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0472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A844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4E65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A0E3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14:paraId="1F3D58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14:paraId="48BF9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87A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4221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55B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737D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8FE3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05AF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5C0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BC53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D7EC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85E9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6B59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9D1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5A4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D10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64CE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4567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DE66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DE2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42B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C330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34A6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7B059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A1E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E83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EC7A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31BB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7ED26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3B5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35D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59C7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544B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1562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7BE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F38C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5434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67EF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F907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562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48A8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63BC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4693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 w14:paraId="1FC32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F19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BE8E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720A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09DF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10838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023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F66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127B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26CC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108AA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736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C24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4544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5ADA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0BD2B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240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A86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7CED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ACBC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30B2F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A18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F2B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D15A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831B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2EF58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E95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A9B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245D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183D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498E0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E6E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67F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B8F9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3CE0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0FA45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446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FB47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2DB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2200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6886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F9FB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512050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42F4B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DCE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9675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3571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5925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685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C1A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8E74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0AC3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EF5C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3CA3B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7209B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D4AA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A5F3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7527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7FCD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FBA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168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59FC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49E7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3178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188A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79A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4B8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27A2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846A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6F434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B082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F2C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685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49F4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4026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000000" w14:paraId="28298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958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C3B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22E0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1BD7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50DAD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863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67D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1512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8095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59E5D0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07703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 w14:paraId="15144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56E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47A2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094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0D0E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E3C1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92CA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B3C5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CCE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1595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1860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2C94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52D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0444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D336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E50A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C421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4C2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473E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260C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BFB4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8E22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DDBC4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3173B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 w14:paraId="51CF2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80A7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AAB9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9C50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BCA9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0A1A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38E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AD39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7847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56EC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3B3B8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30B952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F922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E853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C6D5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FFC0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8C0E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14:paraId="30177C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10106B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0E9C9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14:paraId="03E4BD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14:paraId="794964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000000" w14:paraId="04238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353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FEC7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3750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13C1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CEB90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74A9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EEE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D6F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19A9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7ED5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22C583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E55A9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3170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A40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7E9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229E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2CBB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00000" w14:paraId="1C20C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9F0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89B1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ED39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D1D8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632B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945C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7239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F1A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7345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4749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D554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F07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7D59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CD40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3807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74E5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D8432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3A1F2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7DD41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C8BF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751F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53F2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8E89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33D32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80E5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416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D534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4318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1873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</w:tbl>
    <w:p w14:paraId="593DDE7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CA00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30"/>
        <w:gridCol w:w="3622"/>
        <w:gridCol w:w="2797"/>
      </w:tblGrid>
      <w:tr w:rsidR="00000000" w14:paraId="20B7B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2E3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4D44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503F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AC29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445A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AE1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9008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9D5D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180A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3DEF6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2E0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F8EE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F366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A473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2442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BB4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D5D0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99BB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AD02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8738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130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3A03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A866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7275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81F1A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14:paraId="5C4CAF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04ED4A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E4F04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 w14:paraId="6F074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4FB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89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8916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3ABF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7CA01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6BA1E6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3D0A42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DB14C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25C419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6F10B5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3A995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BE8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5E3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5B17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A993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14:paraId="1D9370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  <w:p w14:paraId="3C3C78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14:paraId="76DA6D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14:paraId="349FE3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14:paraId="74E6F5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5B52AD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14:paraId="0DC431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 w14:paraId="2BEC4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E42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DDA4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768A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B088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7133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CBB4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E0D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660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1A18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2085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B203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D3254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7CA98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468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C3CB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6A30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DCFB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499D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A6A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D8B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1532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50A6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14:paraId="691A64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0C084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DAB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3A7C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1184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039D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CF21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4DF4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E8B5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99C7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97FB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8FE2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F9F7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350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A5D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F4D5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AA71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CE73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692D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120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227F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6FE5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CC83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CEA60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1C4F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C1F2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7035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B849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E0A9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41CC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B151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81FB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92F8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6217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2F38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F4D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C9AF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4E96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E590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5F0D3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6D558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D23B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387F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7331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3D9F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0D28B2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00000" w14:paraId="68C66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5628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6322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2E93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ED39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FA2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000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06DB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11DC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3D69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BE7B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300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387F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7C59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8632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693907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D586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E64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B341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D6DA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77BB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568B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C4A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645E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8398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8DAE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AD26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334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12E0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3B6F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3296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92FF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3310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0D15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0F28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A3A6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9311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AF78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9CF6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AED7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9604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FAA9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CED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573A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6658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527D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0FE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C702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A75F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F85E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43EB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5BFC6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92B6A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01A797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157C6A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6115CA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14:paraId="1C1924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14:paraId="0B8F1B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056F9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FC1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D149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FCF7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BD76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704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4A7D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C673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4EDB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4C77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D9C8B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299E99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E407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9E7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51BC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C19C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A6B3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2FB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AB3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D0B1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46F6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7B47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C7B60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F1CF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17C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7D78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7DD6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9333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773B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0A35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C3C3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2FEF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0D61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CE0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62C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3DE3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4ED9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E9E9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59B246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74F37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14:paraId="251EF6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FDA9E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14:paraId="710D70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B9E23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26AB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B43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F720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B1BD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D0E1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633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70C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9977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97B7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6A19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3A6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E69C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CA4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D9D0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3047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2BFA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1B2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A2F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D74F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1E8A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81A3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80DD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C07AB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C706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бета-адреноблокаторы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639F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атенолол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FB31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5AC6C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2B8D6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AC67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65D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3E12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51BE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бисопролол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086E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17118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75B2B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291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649C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E486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метопролол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0650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8579C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41019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пленочной оболочкой;</w:t>
            </w:r>
          </w:p>
          <w:p w14:paraId="78AC87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14:paraId="0DC5BB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2D538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775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819E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9F8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ADAB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9EBE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039F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CCD4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479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17A8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9FA3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4B96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2924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FC8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0293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DF65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52B2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ED4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0DD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CDD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BAE7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5B44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66619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115C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054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4CA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7822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DEB0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1718E4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C067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B04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00A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8F7C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9D0F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65D84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4CB1F6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6256D6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14:paraId="3880B0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600B2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5BD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CF0A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EA1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86DB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9EB5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9D5C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108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EF4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C08DA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58B5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фенилалкиламина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3673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верапамил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0BAD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00B57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E21C6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0C8CA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522C0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3A2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226B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71D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2946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766C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3480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F181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B32F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3860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D917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7524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C53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C2A4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27DE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88D0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B46B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E86A7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06693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E028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C91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1A7A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D9FA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2AF1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D222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F5D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6888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4DCA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B6508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6DF171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6128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DAE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EA3D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38F7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6F7C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63B7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EDE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593C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6272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D645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9F3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688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ED67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35B46D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E175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6EF4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CAD9E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892F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43F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5DAC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14B8DD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1DEC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0107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7C2A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6AF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B14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5D3E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27B7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51E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8384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79DC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FB80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758A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F857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2E57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DC0D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F203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6B56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1F54F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FB8E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F638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DC7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D914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011F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2414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33265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 w14:paraId="6DD5D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D11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307F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AA1C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1D82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91450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6B5D1A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CFEC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97F9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3AD0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5E8C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368E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D703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9F1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7B10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4096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C7CF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ACF0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DD3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F73E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2A0E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7B8C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8454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F79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D0B5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D047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5A46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F86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D24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B961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CFD1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B19D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AC5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112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0F4E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53FB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F533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30C885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00000" w14:paraId="64AC1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83F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FEF3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C7EF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2D23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B94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E45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0607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4E26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3873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DD4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A915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B169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2899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95D3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74FF0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5F6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F478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C72C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F534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337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9A1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233A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813F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6322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 w14:paraId="026CB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429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708D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EC4B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0928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293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C1C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E4C3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1B04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966E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E8E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D05F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DEF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активностью (группа III)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E295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8D3A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14:paraId="1BFD5D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 w14:paraId="1D739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CFB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8AD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63E1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C2D4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726747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F41E1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 w14:paraId="599E2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CE8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B7CA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C9B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558C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0691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0B81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32F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DED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D920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D1E2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F287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27B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8E2C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D08AC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4D60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бигуаниды и амидины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8EE9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хлоргексидин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9576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14:paraId="49F14F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497ADA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09161D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14:paraId="3076D4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14:paraId="59B0D5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14:paraId="6FEF07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14:paraId="400DDE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 w14:paraId="5661C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8C1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FB2E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180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41FE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D5F9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D129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202ED5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 w14:paraId="46EA7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06C3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D08AX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7B66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антисептики и дезинфицирующие средства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162B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водорода пероксид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8948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2BBE84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применения </w:t>
            </w:r>
          </w:p>
        </w:tc>
      </w:tr>
      <w:tr w:rsidR="00000000" w14:paraId="6E724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B3C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CD90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28B8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36EE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000000" w14:paraId="43CF7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699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B749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83DC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B87A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14:paraId="0A2F4F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наружного применения и приготовления лекарственных форм;</w:t>
            </w:r>
          </w:p>
          <w:p w14:paraId="5417B6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2CD007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00000" w14:paraId="5224F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C3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8012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7E9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8696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4D24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6F11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040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5DD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6105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2B16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177C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44B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50B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BC8B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3581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B1AC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93F7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E1BA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C4CA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A90A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08E4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 w14:paraId="16EF1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B50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AFA8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E66C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E151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566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925F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5DA8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1C70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11EA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0DB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4A5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9F86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EBC5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09F5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50DC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3C03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5CF2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D1BF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A4A9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 w14:paraId="16DED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54D9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3A28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2FAB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C237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14:paraId="31C562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14:paraId="7C6A58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 w14:paraId="406B0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BBB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04D7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DE4E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8535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059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7410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9B04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15CA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FDF0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470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9761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971B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0F68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36CC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000000" w14:paraId="349A1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808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02BD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1F32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E2F3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14:paraId="179624E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1F1D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26891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82C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5AE6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5405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7376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9044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F09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420E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3AC3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5850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526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231A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B666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8DEA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63F0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5D0405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1C17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4E4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ECA3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58BA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E726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F96A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C63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707B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45FD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21E7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1C9A3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285BB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A22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BB9B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3B57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8820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4BE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244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04E6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099C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B463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8D4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F44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0A48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915A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3682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5F29D9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611B2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234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D29C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C155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EECC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 w14:paraId="37217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E86C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A76E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5488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FAC3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31A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B38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4DC1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F94F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61BA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8C67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A66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0B19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DAB3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3747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802C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10A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8A3E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894AD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C08D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5D31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8978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DDEB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9407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F721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01A4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37C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E82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608B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E52D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 w14:paraId="105C9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B85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72E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6F76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11BB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0905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EE5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F53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4AD1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5881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4F6163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663168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FBBA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14A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D94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C9ECC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фоллитропин альфа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2865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000000" w14:paraId="412C0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B7C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E321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58B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7A2F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8E19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7615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8C2F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B4D8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E2F7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2B8E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03BE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817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6AF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2CA5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D035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A343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14:paraId="596096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D532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FCB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3C7B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4E7F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880C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8ED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2A8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3BE8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526E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71B0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C16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FC2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E7A2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408D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743F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8E52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2C7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2308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FD4F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CDD8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7EB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201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G04CA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4AFD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альфа-адреноблокаторы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F700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алфузозин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D292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243B3E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0FCEB7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0857C7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 </w:t>
            </w:r>
          </w:p>
        </w:tc>
      </w:tr>
      <w:tr w:rsidR="00000000" w14:paraId="30FDB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A695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BFD7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B0E1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тамсулозин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CF86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14:paraId="5958EA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432B82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774BD9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33DF39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159C87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0BCC1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506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970D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AF5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A184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59BB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6994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40B8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2E36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DADB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2638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57EC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307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77D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E11F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8E76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5B9A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DDA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2323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1473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A7BA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B15A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F68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D64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F3D2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CFD2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BA86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6CC6E2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0467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7C3B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006B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2578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89F3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46863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B7CD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60E7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A017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BB8F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607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CF0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D57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0EF8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76B26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34A5D4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58DF18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1B9B9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4D155A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14:paraId="473C9D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 w14:paraId="696BD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26E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2CF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1301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3A66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6BE4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783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477E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C8FA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478C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1D5EB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6F764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6CE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1BF0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EF7B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5CB6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E118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286F1D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9D0EF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00000" w14:paraId="69589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050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0231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4A5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6DFC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8D4A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5F67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8C6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F741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H01CB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963A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соматостатин и аналоги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40F9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9E50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подкожного введения пролонгированного действия </w:t>
            </w:r>
          </w:p>
        </w:tc>
      </w:tr>
      <w:tr w:rsidR="00000000" w14:paraId="22C42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0EA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1B17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69E1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F56A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27F0FE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14:paraId="636EFF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344A55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подкожного введения </w:t>
            </w:r>
          </w:p>
        </w:tc>
      </w:tr>
      <w:tr w:rsidR="00000000" w14:paraId="3121E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5BD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4E6A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6543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пасиреотид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D1A7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65E6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6C4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75004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029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6674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8A33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EF45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2113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D398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9473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2FE7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C267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6AEE7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7D0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C197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E278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26EA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3A0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AB49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42B5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3004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1C5D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8BB7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05F5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AF1F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5585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E2A4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AC87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64A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36FE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C4E7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E62C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0335B6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3EAB53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4DA074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1FA511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14:paraId="1AA137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5E8B0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 w14:paraId="354EF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458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0876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C8C4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3231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14:paraId="19AD7D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FA37E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2E34A9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8A97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A64C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D1B3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F054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E1D9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775F93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9CC1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95A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E4C4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5C6B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928D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6E4335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364DB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F4D76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6B33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1BE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2A35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58E6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82B0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856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2C12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C95F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577E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A672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AF1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95A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D262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244A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4CF0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FB81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9A6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7AE1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1F46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D18A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0B1E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B26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5892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E85D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695A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BB9C4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DD64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507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8DEC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B536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EEDE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B16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B84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D3DB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8F0B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BDF0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6AF2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9EB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18DB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7A5C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2D98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456A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1751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5A0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F41F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69FF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778F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B622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C7A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114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808E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F7BC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182E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1C402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A8A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C164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3F9E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BA39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3F0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8F7B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83BC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DA7A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8966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5756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16E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61F8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81C0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C5E1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E9D8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85A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584A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2E64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D5E4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EFC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3805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3DEB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8075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340D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E5F0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8AF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A09C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9F5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2BAD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ADDE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4569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9E179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00A6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4A6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3EFC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5856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F701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FCC9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2260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DE26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7A2B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5EA12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30FBE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24B3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09BA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31D3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9E75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0E24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F4C8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C23D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AFF7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A396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B34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3B9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34E1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8BAE1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6BF5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8DFD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0A5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J01AA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68E9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тетрациклины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E506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доксициклин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4928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397C0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FB96E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07DA32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 w14:paraId="3C0CF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479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B958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7CD7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тигециклин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60D0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4354E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000000" w14:paraId="4161C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E66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060A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C618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A7A2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13B4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0D90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2A4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C97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6140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EC6A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BB57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B10E2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1DEF3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4766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02A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0111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FF62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7090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A8DB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8E8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J01CA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E4D6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 широкого спектра действия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0A94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F5FD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6C1466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5BB54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5EAE23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999E3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FB1FE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EBD8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C849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B803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6722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9E40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11C31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4190E5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79770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8A9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17C8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B7E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J01CE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7D68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чувствительные к бета-лактамазам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2D0D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бензатина бензилпенициллин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7DF7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введения; </w:t>
            </w:r>
          </w:p>
        </w:tc>
      </w:tr>
      <w:tr w:rsidR="00000000" w14:paraId="23D75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F32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D60B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7F47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бензилпенициллин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DD59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31B53D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14:paraId="110DB4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55CEB7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14:paraId="7657DD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000000" w14:paraId="409AF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DD9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DDA9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869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J01CF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7208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устойчивые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бета-лактамазам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C247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оксациллин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3753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  <w:p w14:paraId="7798D9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 w14:paraId="78A07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BEE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A11B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8E32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A36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51E2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6ED2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0B8BD7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0EE18C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DD95A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6648A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F7FF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8C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050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3E71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A79E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5DAEC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8E4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3400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0B4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908B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416C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F201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0BBB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211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8022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AB3A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AFD09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864FA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54DBD6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 w14:paraId="302C0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8FC3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425E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3E44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DEE0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135EF0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C44A2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3D70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A1F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9ECF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7FA1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6B6F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03AEC2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6269A8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0A611A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4A3B91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6A4CDA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инъекций;</w:t>
            </w:r>
          </w:p>
          <w:p w14:paraId="21598F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7DEB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FD0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J01DD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439A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3-го поколения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7BEC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цефотаксим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31A8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4243D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3D5BDA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инъекций </w:t>
            </w:r>
          </w:p>
        </w:tc>
      </w:tr>
      <w:tr w:rsidR="00000000" w14:paraId="0FAAE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DAF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1222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CA3A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цефтазидим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32CB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6CAAD5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0DAA9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инъекций </w:t>
            </w:r>
          </w:p>
        </w:tc>
      </w:tr>
      <w:tr w:rsidR="00000000" w14:paraId="43ACA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904B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9A88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6461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цефтриаксон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0608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0679EC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0E8266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3B96F4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291FCA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инъекций </w:t>
            </w:r>
          </w:p>
        </w:tc>
      </w:tr>
      <w:tr w:rsidR="00000000" w14:paraId="72431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89CD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9A3B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EEDE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цефоперазон + сульбактам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CCE3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4CA1F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A36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2CDA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C34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E553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C93A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E80B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0008F5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 w14:paraId="4B535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5A08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036E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C2A4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2EBE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00000" w14:paraId="5F84D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87F4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BFF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D316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0811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 w14:paraId="627A3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3A9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AFFB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609C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96FE9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055680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5A691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F20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745A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B7AC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64AD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6CA6A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2C7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3DF7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4FEA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E880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35544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B56C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1FCB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CC42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179F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14:paraId="7E55D68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4D7E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2466"/>
        <w:gridCol w:w="3463"/>
        <w:gridCol w:w="2453"/>
      </w:tblGrid>
      <w:tr w:rsidR="00000000" w14:paraId="72878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ACB7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FFF5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70D6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DBC0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466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519D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1138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A372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7AE5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4B994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E9514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0F85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398A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85AA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FA2B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6A31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9E8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0B06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J01FA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FF3A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макролиды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772D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азитромицин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097F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467A2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06C448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33184F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6A271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14:paraId="60DCA0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0B07BC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14:paraId="42C90A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7B7D3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F952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CBEE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7FA0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джозамицин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37A9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5B5F8B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E255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3CDB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2B0C7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E553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кларитромицин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B2F5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16767C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A950C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231A18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B2BC2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18BEFE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2374A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71119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B84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98E2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813D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2D18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0CDD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8B6A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39080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0E101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1B21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EAE3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1704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2135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DB41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768D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13BF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B054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A03F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 w14:paraId="2C22B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DEE1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J01GB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8564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аминогликозиды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77C4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амикацин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AB7D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63EB94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14:paraId="5FA64F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0A4C89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544D1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внутримышечного введения </w:t>
            </w:r>
          </w:p>
        </w:tc>
      </w:tr>
      <w:tr w:rsidR="00000000" w14:paraId="78E77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48BB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54A6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750D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941A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46D51D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 w14:paraId="66E13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BF0C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4BA6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3DA4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DFA5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20EE09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000000" w14:paraId="5D1C5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A0099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11CE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1EE8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тобрамицин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CDBF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363FFD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4FED49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1A6E1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10D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BA35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9954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3F94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14:paraId="2F3FFE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1D7C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3DDF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0CE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EFA7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J01MA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09D9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фторхинолоны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DBC3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E2DB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6FFB06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C456D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5E7BBC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3EDB3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BA6E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1C80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7C71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2B36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DD065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59E6A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672D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5431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FE4E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0FF7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619FAD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5D00F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пленочной оболочкой </w:t>
            </w:r>
          </w:p>
        </w:tc>
      </w:tr>
      <w:tr w:rsidR="00000000" w14:paraId="230A3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EE44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B9A6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38FC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4BB7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04D1A4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79A5DD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6B3615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14D95B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18949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3AE582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14:paraId="11D7E8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покрытые пленочной оболочкой </w:t>
            </w:r>
          </w:p>
        </w:tc>
      </w:tr>
      <w:tr w:rsidR="00000000" w14:paraId="4BF54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5036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39C6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75FC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5A2B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84436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54F73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DAF4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F294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3F22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182D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329EFD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1878BB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14:paraId="6ABE5C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23EF27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8D263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A42FA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67EF9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3044A8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58578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336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B96A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D10B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BC4B0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BFEA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89F5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CAC8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1FD0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8ABE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C9B8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AB42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6B16C2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14:paraId="633119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14:paraId="6DB390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000000" w14:paraId="5FAA9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1802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352E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341D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648E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61DA2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A697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0E77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0ECC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BE78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1F1E20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000000" w14:paraId="74A18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E7D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4372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C355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A555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BB2A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53DB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141277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39207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12DD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7B6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F08C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86F7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J01XX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D660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антибактериальные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4CBB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даптомицин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B15B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00000" w14:paraId="7CDB8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EAFF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6555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98DD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линезолид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82F7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5366F2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F80D7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2816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21C9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47FE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FDB7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тедизолид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7668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00000" w14:paraId="4C1C8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6F68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0B47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BB8A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B295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 w14:paraId="367D9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5DD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75AF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BDE5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1A36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B7B4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9626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52F9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735C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B24E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противогрибковые препараты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7F8C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4370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947D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9FA0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E1AB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6C3A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08BD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3A066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E434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C131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914C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2B16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F0265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EC41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9B70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J02AC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4ABA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триазола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E3C4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EB11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27038D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E6A12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5649F8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3ECF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ED90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D4AE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3CA9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3C07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000000" w14:paraId="2934B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1214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B913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30BB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98FA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2BDA4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004AA2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A4A8D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48A7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C2A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4CE8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B6BA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J02AX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2115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440B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каспофунгин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69BD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CA083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00000" w14:paraId="68417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6644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6877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CADA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микафунгин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3DDC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454CB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97C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B822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9C2C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6D90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5034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FC63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4A5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6E81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73F0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EB8F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F56C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D8E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2DC7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J04AA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56C4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и ее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B502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3E39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14:paraId="33256A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3D712F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14:paraId="3A424D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14:paraId="1C9CF1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4BE868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E03A3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5C9B1D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5B624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D27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2C9F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E421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F592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F3D5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5098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14F0E2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783C77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 w14:paraId="22364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394B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2128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2B96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4B42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3FEF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4A03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77E0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F49C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3059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BF525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269EC1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33703D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 w14:paraId="38AAD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2892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8E57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AE4D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DC9E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C99F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246A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1C2F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565E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862F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22D83D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5CCC88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14:paraId="2D9AF4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D381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5DA2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29DC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EA5B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BE38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994D1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81B2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96B1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1F67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CE7E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D356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4AF67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8CF8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919C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060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FEC1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60EF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D325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F18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794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18EF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9899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3756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522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ACC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E126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9478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EED5F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7F24F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FE2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2B8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81DA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A244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15CA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97C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AD5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DA33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14:paraId="7BFB8D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5DB1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9770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301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4A1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742F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4E00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57572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5B5C5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8D98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1C7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4839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F8DC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3653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3ABF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CB1F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D001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77EF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21C2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2B37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0BFD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3B65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CC2C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D715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55A4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9DC4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1B8FB8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CB64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D789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C113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23CE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ACDD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6396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7F19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0624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BEAF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71EC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4798D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06271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F0CC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E663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9719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CCA5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3E4A8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F612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134B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4206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0D49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C248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66C6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1DB4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A90A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008B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EEBA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C53D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18CA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1365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2888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FF1E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18B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E982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4139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45EA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4C09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243D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F207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22F4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1384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BE94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DB93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E4BF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8AEA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5F67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FFA7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264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59B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545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CEF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0F36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3AA67B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1FE5BA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00000" w14:paraId="7757C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BBC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B6B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7A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FE20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14:paraId="1D2033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000000" w14:paraId="0EB4D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F41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7DF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953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474D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2C7E66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82501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C37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EA6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E4B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D07B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2537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7AA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E07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3DA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05E5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3536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6F968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077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5052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A179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C8FE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DF7F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2A47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4115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1F1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C7BA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C458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8832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F55E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2571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02F5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334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AD89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BCE6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D4B1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AEBC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7EE3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614E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8D2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132F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25D8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EE4E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2346B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нирматрелвир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1E9B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DC1A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2CA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54AA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A019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02E7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69FA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нирматрелвир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BE3F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49A18A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таблеток, покрытых пленочной оболочкой</w:t>
            </w:r>
          </w:p>
        </w:tc>
      </w:tr>
      <w:tr w:rsidR="00000000" w14:paraId="42B22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A63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1B7E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1CAE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623B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8918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9087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7BCD1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C7CB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84B7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F049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9EFF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B7E1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41FE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DCA0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8140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008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ADC5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8116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4ABC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4054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EB2E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1E5556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0D05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EAD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9623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D6CF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F14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2754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E1C7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1FC1D0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2DCC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D12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960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ED6F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DD76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C1028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59B73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07E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D3E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F352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B3BA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C1040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68465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2046DD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D3B1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71F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E81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322E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3196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2C6A18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54EC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881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232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75E5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029D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DF19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3BA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62C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988D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8A0B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0F9B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A1A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51A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E2A8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7664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5E22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365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7AA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53BF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F869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417C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066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D7B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0EE2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24B6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668F8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93D5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6CB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AF6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06BB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509F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7F5BC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33FE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20B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7E0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4438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3924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744E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525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BA9DF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9A38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7640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9DB1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BCDE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CA6A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8F1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2BF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A75F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09DF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53E2F4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4C8F6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8D26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839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100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7421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3323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7739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902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520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7D2A5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2F2A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B576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AE6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0CB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EB69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3286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9108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D7D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702A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DC41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C8C9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E0EB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C949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D4B7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38F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F7C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8C07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F60C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D36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E2B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A51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3B8EF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B71C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E9B4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985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487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D2C9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8DD7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EFCE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4A3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36D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C05B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8107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 w14:paraId="67CE3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223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E16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ECC6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77DB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83784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4F0D9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76DF18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11DC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216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7D7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B006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FDF1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0AE1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B0F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1600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FD7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2EF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E67C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3EEE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0DFC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810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0CA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EBFF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BA80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74FA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7D7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350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97A7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F6AC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BC85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F1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4FE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B763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721C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528E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D4D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A2D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3057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4A4E6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1C55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DB0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287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A990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2B22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F31B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54B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35A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B502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24F4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47D5C6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9422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50D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C29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4892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3BE1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2705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037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C60A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8BF3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J05AX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FAE9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противовирусные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D5A8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булевиртид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A7B1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 w14:paraId="47820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4FE7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6B49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DE049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гразопревир + элбасвир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6BED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7BC2E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9E50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8AFE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4131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долутегравир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209A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81F6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F1BC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EB37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B1C0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пентандиовой кислоты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2922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5A81B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36D4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7561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326E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кагоцел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B457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3E3D2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AEE2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3895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D986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маравирок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094F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2E9B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9C70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88ED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FCEE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молнупиравир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5513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35571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7E39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5F46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2128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ралтегравир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2AA5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4B0C63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394CB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06B5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5C35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80F6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ремдесивир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8967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00000" w14:paraId="6B913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E3D26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E9EF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88A5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умифеновир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5436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DBB75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оболочкой; </w:t>
            </w:r>
          </w:p>
        </w:tc>
      </w:tr>
      <w:tr w:rsidR="00000000" w14:paraId="02091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FEDD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8B8E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F0C9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фавипиравир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6654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4DCF21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14:paraId="1E4B92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452A8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4A23F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B33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1504C3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8B50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2563"/>
        <w:gridCol w:w="2670"/>
        <w:gridCol w:w="3488"/>
      </w:tblGrid>
      <w:tr w:rsidR="00000000" w14:paraId="1F5F3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954E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0065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2FD2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98F0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FB7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F98A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4341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3A15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46AA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626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F884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FF53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314A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1172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513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C61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0A35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BEC3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5EF1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8E5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AA1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8EA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9781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4001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D21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8D2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9FE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6DB3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7B14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E23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502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BCD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1433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0A6C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1C8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349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7A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266E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6F8A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37F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BB2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9AE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D9FD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EF7A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1339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89A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059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D9BF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866D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AA2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861D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1D90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3F12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AF78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573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97E9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DD96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DCAA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92FF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F23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FB4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384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DFF8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4EF3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B56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7AB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716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D12C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A9E4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54E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55A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87B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F87D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05A3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9DD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E6A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F37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7855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6ECD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2FCC17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4EBC9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2C8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064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61E2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противостафилококковый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паливизумаб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359C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</w:t>
            </w:r>
          </w:p>
        </w:tc>
      </w:tr>
      <w:tr w:rsidR="00000000" w14:paraId="1071B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E07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ECAA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874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6A4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1270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61B7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27E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D31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FB9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F07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55B5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24D4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06F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A0D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9341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36B1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C2D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DD6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BBD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BFD8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ED75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614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89F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FD77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13CB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6420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3170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C30D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4EB8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16F4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A800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27FB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DADA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84D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B739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2A0D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5F92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716D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266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A26E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L01AA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7E7B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азотистого иприта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541A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бендамустин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8CE4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5D3367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00000" w14:paraId="0276B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4205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E4D4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B05C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ифосфамид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DDF5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111C99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11298F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00000" w14:paraId="70B3A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BDD4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8284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2C34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мелфалан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EE03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14:paraId="62083A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7FF73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7A51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8E64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BACD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хлорамбуцил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7B94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3115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5F0A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2D58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B92D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циклофосфамид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0F8F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0D0D6F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5779EB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  <w:p w14:paraId="7B4FE5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 w14:paraId="588BB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9559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1B32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8119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L01AB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C0FD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алкилсульфонаты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D819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бусульфан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5039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35DF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899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A815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E8A3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C9D7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5E6D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ABD7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0037C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CF6C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88A3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078F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08C3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ACAB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1CED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E258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5E96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C3CE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170A8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27B2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FC84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64F3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E9B9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28B5A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4276F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4165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CC92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0B1F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BF00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2946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DEEC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2979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1656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F0C2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068AA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6A5775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383BB2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53FE7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5FAFA1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FD14B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B5623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E8E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5958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B5F9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400E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883F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0E755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A3C3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7C9B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65D5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C1B6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6DCAE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1B99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D559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EA4D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ABF4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4482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3805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44DB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983D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6A62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5E23E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C975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BC98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3DC1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4139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303E53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621BC3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C851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596D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L01BC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C428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пиримидина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5F03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азацитидин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12CE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000000" w14:paraId="6D98C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E4E5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5737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E702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гемцитабин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6624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14:paraId="4A91C1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54CA3D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000000" w14:paraId="7B78E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C967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A42F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CFB8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F6DC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EB8C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BF03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E88C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5BCC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фторурацил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B3CE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6F30B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14:paraId="05093E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внутрисосудистого и внутриполостного введения </w:t>
            </w:r>
          </w:p>
        </w:tc>
      </w:tr>
      <w:tr w:rsidR="00000000" w14:paraId="1738A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C67A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596B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002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цитарабин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2520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476F63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AD95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4E5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05F4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BF6C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A6D3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0B6E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9AD8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6025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A81C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4913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8ACE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3096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83A8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283A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5954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0809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5007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380F2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F7CF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EAA7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386C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A0FF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36941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622D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5EE1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FB40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EF24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6637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377CD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FBFD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CF1E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CF8C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5F0D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85D1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A197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22B8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13E9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F056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34E3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DBB8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3C26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9E5C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4DF1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445A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94A98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8AD4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ADF1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147E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3778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0570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3E79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60EE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L01DB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BD41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антрациклины и родственные соединения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93BE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даунорубицин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FE50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B6F32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</w:t>
            </w:r>
          </w:p>
        </w:tc>
      </w:tr>
      <w:tr w:rsidR="00000000" w14:paraId="7D4C7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97A5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BABC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E51D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доксорубицин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B708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07C7CA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6BAC7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167ABA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внутрисосудистого и внутрипузырного введения </w:t>
            </w:r>
          </w:p>
        </w:tc>
      </w:tr>
      <w:tr w:rsidR="00000000" w14:paraId="0CFB7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E4B2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9EAB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2784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1EAB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0899BD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4A18F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94E8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B45F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CA7A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митоксантрон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C6B4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000000" w14:paraId="225BF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FA0E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FF49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B12D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1DCE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0F7546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2124F8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00000" w14:paraId="5E74E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C4A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8569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C2BD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4DB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88B1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04B9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51FBB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9CA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1BE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9DF5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CFAB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8D07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FB0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F88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03E4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573D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73A1D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A8A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E6A3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1D1E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280F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F717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4739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B15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ABCA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L01XA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7295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платины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E623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FB7A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3A4F0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000000" w14:paraId="5B76E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CB7E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C29C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EC34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оксалиплатин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9D06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70918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инфузий;</w:t>
            </w:r>
          </w:p>
          <w:p w14:paraId="02FA68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000000" w14:paraId="3006F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AAC5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6EBF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A59A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1A07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C8D33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48AB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E5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86B4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A198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72D8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D6CB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48EA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C9A2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ED8A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E687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F275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A26F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BF80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829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E32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ADC5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84DB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FB45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66C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033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2BBF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51E4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A376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776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565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52F0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E94C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46CF8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03F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95B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57AA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3B0F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677E0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FB5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98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DC65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1C23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65CF4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D36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CD6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5B7E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0CB6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2236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72A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E68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009A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2727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E25F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6BA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FD3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C176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FBEF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253C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EB7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6F8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C65F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5DA3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E6F7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A84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28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22FC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4CC0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7EC5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ACD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8A7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FEE8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2AA4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23A1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621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8A8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4124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0EF0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077F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E91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960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B7A2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F47D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B2D2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20E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188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BB7B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8025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E5F8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88F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5C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6505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9EDB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34C5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3AB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5DB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B305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E083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B309E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91BA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4CE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056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895F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14E3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14:paraId="426072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C78E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8F6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887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1F3F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D7FF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0200E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1CF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876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7826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6FE0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7DC20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806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FDB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6877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C363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2E82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BF9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F80B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9ED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0D5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EF4C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4C8B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F06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F26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CC5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1308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2CD4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775E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EF0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876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1668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B644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0A1B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7FB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DD3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B625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BE96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B293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4B5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02C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6EDE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5CFB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0E1B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514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F05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18AB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6A44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1897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5A1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105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FB8B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1C30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BE4E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1CA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D4C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6BB1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8095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8AA4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4A7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B82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8D3E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9791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518F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99E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E19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8B0D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85A5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F72F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A97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7E4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E34C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05D2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A437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A6A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336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7A68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F5BC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C3BB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957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229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8CBD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60B7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0698C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1B3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9F0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842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D2C9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8BDF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36C9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F5A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8D9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27A5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FE28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CC40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376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861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1164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3754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657D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E95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727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330E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C7C1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AFC6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901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DD6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4293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19C7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5DF8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C7F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1A8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D710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AA35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A16E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0BB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ED5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5688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BEA6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A1D1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522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944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5CA6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7A55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 w14:paraId="7E7F4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78C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BF2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65D9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4C63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321F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E19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8EA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FDD5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E855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6AF1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6D2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843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64AE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78A0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EE4A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AC6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C9D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956D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8693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C3FA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39F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4D9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3BBF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214A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A5CA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B82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B26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264E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9586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8537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983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12D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CC43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5971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B635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6CF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9AA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9F8E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2BCC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A804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AC6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0AE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DA88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A6EA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F98A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F57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C05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C444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8A88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14B2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C2A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39A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009C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7D34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6531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2B5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BAF5CB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4FB2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2232"/>
        <w:gridCol w:w="3600"/>
      </w:tblGrid>
      <w:tr w:rsidR="00000000" w14:paraId="68CC2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3C7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3606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B1B6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A6EC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60CD6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4EB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36D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3E4A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BC3A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91F4C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34435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FCB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2F9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59A9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B6B0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139991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14:paraId="0580AB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7AB06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728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8A5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4F83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7EAC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D036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F1D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D87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E107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E186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5A40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F51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F2C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0FF1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A08F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321E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CBD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D51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2A65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7DDA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32C3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83B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BD5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1F5A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F117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D12C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4F3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EDF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DA33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F729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011FA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D11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B62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0093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189B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D7A1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47F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191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DAF4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EADF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AC99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A9B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690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C591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5883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6317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205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77D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007F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30CC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8C9D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280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9B7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785A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некроза опухоли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альфа-1</w:t>
            </w:r>
          </w:p>
          <w:p w14:paraId="352304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737E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000000" w14:paraId="2A385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12A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0F5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B864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F968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16004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17E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795A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4ADD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2FAD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25A5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3CA5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A9FC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E833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1F3B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3913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B99B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AE0E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C7F6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3BD7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D435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14C2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14:paraId="1983A8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E33D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8246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114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0A7D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77F6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14:paraId="3F309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FDC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755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AF9E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6632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14:paraId="65A67D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 w14:paraId="010C1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7E5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FDE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BA65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D5A1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0F9D5F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36F54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 w14:paraId="74989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F15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8D7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6B7B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6FFD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516109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12AE17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BC95F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и подкожного введения пролонгированного действия;</w:t>
            </w:r>
          </w:p>
          <w:p w14:paraId="37749E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0FE58E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DEF1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A39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3CCA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A454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484F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10D4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BC88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24A6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F05E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5742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A492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86BB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AE084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7BCD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2852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ED3F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B2E9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BDB4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16F1F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CBF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BF8F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F2B2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A535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6CCC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16F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F52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713A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CD08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9CA7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73E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D86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FBF0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5085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02A82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7450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D0A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B23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FE3A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2089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93BB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7C2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0D5F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18FE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D795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9C0D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BB20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1F85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2734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1A32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0837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3A4B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0784B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B04A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123E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05EA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F76B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D532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73DEA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B2B8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6A6C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C779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9435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E8C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C3B5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194C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93CA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C8AE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911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4778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DF97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C45F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933B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3E6C15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FF57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CBC3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18A3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426B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2F9F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CF73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474A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L03AB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FD92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F1DB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9014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 капли назальные;</w:t>
            </w:r>
          </w:p>
          <w:p w14:paraId="0467C7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1C4C52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внутримышечного, субконъюнктивального введения и закапывания в глаз;</w:t>
            </w:r>
          </w:p>
          <w:p w14:paraId="36FE5B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14:paraId="570CA7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14:paraId="1B77D0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5E820C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14:paraId="3E286B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2FC2CE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 раствор для внутримышечного, субконъюнктивального введения и закапывания в глаз;</w:t>
            </w:r>
          </w:p>
          <w:p w14:paraId="5F751F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2B56D7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3D958A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000000" w14:paraId="12EDF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6DF3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32B7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AD77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бета-1a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9BE30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004931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2FB9B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56E3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7448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FF54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бета-1b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4F31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6C2057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46631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F10B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4368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17FB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гамма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21FA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1AA4FB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интраназального введения </w:t>
            </w:r>
          </w:p>
        </w:tc>
      </w:tr>
      <w:tr w:rsidR="00000000" w14:paraId="023C5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2AB4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5EC3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7BD3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пэгинтерферон альфа-2a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6A40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3800C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7C55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E856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41F5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пэгинтерферон альфа-2b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667E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 w14:paraId="7D1C3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ED8C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391B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E04E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пэгинтерферон бета-1a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3CA1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 w14:paraId="1A635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5F96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2B4B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FEC4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цепэгинтерферон альфа-2b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CEFA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1CBF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599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53E3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2E8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997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36B1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4BAE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14:paraId="7D6379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6C3B97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EBBA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060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87A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5E65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74ED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 w14:paraId="2D35F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2C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347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A7A4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5F83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CF1D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C87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431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F81B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398D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69D7A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A54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320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DBD5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932A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66DFF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AC5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B57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2DFA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0217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A4952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9ED7C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BBCF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668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2AEA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D623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1FD9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F383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F6C9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1D25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2715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606D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61C4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C385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53F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0EE3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FF7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30CB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FDBF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519E20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6CB3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2DB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61C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A14E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4FD5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4A2B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8F8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F37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9282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A17F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A1DF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33D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261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351D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C3A8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507A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726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A3F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0A0F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FE04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243BE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212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E6C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0714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A670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6CD1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F2D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FE0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61D0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8D5C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92FB8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 w14:paraId="6E116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C64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B60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9A10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7A2C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E080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A83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BBF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BD18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69C0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2DDF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C1B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A92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EB7F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79BA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2F9C3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460F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BB9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916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2D8A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29EE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78BA76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62AB2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034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93A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B923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A4CF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EF95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00F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3AC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008E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6B0D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7D2B8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592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253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CCD5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23F9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C52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DFE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8E5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8DC8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4BD2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2865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FD8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D23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3499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EC6F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C656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D47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F82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9FBF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80A5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7855C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D53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5F0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59A5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233F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804E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F25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B37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7E8C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DBCE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083B6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5C413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E45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1E0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9771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E708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9F01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74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8D5E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78A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44D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9B84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3503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A568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D3E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E7B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5B95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8EB8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8FD9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EE2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5B4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0ADE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10334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030A30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4A90E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3E3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927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62AB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63B1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F7C5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7A2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ED8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5B11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CB82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5C5BF9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8BBB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65C5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5563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D767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98CB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1A39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2C8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31C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E5F3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AA7D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26371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8EE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3BC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B759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F64E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4B94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56A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650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1B73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2BD5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3455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9D3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470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E982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4556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B2270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FFDC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14E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5A8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1992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1B6B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E06A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55E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8D8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4F2F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CB5E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B262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434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4D8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D4BB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3BE0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3329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4D0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440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1966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841B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4DD6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3DE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17F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E567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C82F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4C226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E23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D2A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E8F3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E371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6775C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D1DD6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8C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471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4167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2A5F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1AFB7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66AF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E96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814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631C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38B4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52EB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197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08BF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46E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1C5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3051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AEC2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E6918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30D7D2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62AE37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 w14:paraId="15551C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BF9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DBE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6827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D207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B7A3C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14:paraId="2B6BB0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D6F63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5C5FD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3B6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8BC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0427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67AC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E12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59F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039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5BBE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9846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 w14:paraId="72654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B20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A07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0E7B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99AB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BFB3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A33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3B5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95D8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9C3D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5373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E79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A42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B4DA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3CC3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B179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D94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206C51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3F74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733"/>
        <w:gridCol w:w="2500"/>
        <w:gridCol w:w="2500"/>
      </w:tblGrid>
      <w:tr w:rsidR="00000000" w14:paraId="061F6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F1EB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F115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C2A4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1FC6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D6C7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DB77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92D1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68572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86FB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783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56EB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A812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DD0D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563D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EDBA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E115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M01AB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0716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2049B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диклофенак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DB37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35E4BD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234939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4B3169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41A861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3A9F4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5A130C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27E2FE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14:paraId="4A4341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113BFC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14:paraId="4542E1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31D417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14:paraId="309CEA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кишечнорастворимые с пролонгированным высвобождением </w:t>
            </w:r>
          </w:p>
        </w:tc>
      </w:tr>
      <w:tr w:rsidR="00000000" w14:paraId="63B55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AC16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ED7E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1E98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кеторолак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CAC6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03D20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441883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B7D3B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E5811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903D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BCF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517F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C0F2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M01AE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33FD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пропионовой кислоты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9AD3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декскетопрофен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BFB8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 w14:paraId="0B58E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F3BA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45D0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5EC9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6CCA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7C9C59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15105C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FB697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0AD4F0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261F1D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2CC39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3FC428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детей);</w:t>
            </w:r>
          </w:p>
          <w:p w14:paraId="635178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47992D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14:paraId="5A74A9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8A6C1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404DFF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 w14:paraId="24582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19D0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6AFF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D09F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74DE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87DFD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247345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752C37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C664D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3BA6DC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0B76CE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67E208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57956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AFF04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 w14:paraId="08B65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B83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A472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7368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8420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E82B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DBB1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E9D8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AC46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1BAE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05E4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1AB4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CAA5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0A1B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BCEB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B22A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0F6B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228C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F8EE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E685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миорелаксанты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998D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DB03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76C2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94AB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7A05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2543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A6C8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26E98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E574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ADB1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892C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6EC0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3A9AF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EE7E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779F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3D81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9C55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0CB8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FF2B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M03AX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45D5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миорелаксанты периферического действия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1E7E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FA27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33BF66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000000" w14:paraId="4F724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EFF1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18BA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ACCD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A-гемагглютинин комплекс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5F70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097A78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3A64FE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50AC8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4D7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1822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E624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1E80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2DBE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EA7B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F71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B9BD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B82B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69B7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BB09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14:paraId="2879C1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7187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E22B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AD01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0E71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27AE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1F65FF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5E6A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AC10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0BA8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5043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2B6C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81E3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56CB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D05B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противоподагрические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5EAA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CF3B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E518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24FC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E8E0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EF80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11DC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3D77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EF7D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B73F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0B35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1593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8D4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1610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8753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AAF0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D67D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EAEF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5D62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M05BA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97D9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бифосфонаты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72B0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алендроновая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EAA1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D4C2E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360A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7867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36F3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3560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CA20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E44A7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ADF4D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23A1F1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16B1F0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39265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1BA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B8DB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4FB7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510B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31CF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FD40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293C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4694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B6A8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6ED6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1DC8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 w14:paraId="239ED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82B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CA8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0714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A957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000000" w14:paraId="4D45B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670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3BB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FB5D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2DFC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75150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9DE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1A76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DECC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530D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3937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2605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466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A796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457E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20917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D075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607E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FB30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8CA8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34A9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5286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FCC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DB8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B52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98ED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D059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 w14:paraId="79D1F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8E4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BE8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6D47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5E75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 w14:paraId="6D8F8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FA0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B20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9FC7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AECA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 w14:paraId="01FD0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2BC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5575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A653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EE65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BD49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C9AF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 w14:paraId="3FE72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6FEC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D64E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917F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D13A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08C9C7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0315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58C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D4F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95FF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6D17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00000" w14:paraId="12C3E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8C4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F1C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F5AC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E0F2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59E82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03A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BA2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72DE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C515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731C6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FB2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D02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A86B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2D5B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14:paraId="491985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 w14:paraId="582F8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828F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C353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6E13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DEAA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E32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D795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8242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3565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7DF3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2762A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78B0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0FE1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5AE8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A231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14:paraId="2C4D2A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1BCA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390A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5F4C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1182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C28D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F344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83A1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E38E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D1C6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C3EB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B4FA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D3B4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C4AA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DF03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A162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C38F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CC13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2244A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548C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A5BC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B396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519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53E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C9E9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1CC7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240D37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2A2789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49C40D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пленочной оболочкой;</w:t>
            </w:r>
          </w:p>
          <w:p w14:paraId="014E89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14:paraId="3CEAEA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DA68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3A3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427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1127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3552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 w14:paraId="54005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920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90F2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BD36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N02AB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CDB7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фенилпиперидина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FDF7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фентанил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02B9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782E6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14:paraId="43D337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</w:p>
        </w:tc>
      </w:tr>
      <w:tr w:rsidR="00000000" w14:paraId="2A237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D2F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D305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7BD9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52E7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7C6D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72C6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21753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E64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852E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CD5A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08ED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97A4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9139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00000" w14:paraId="16BC1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15E1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88A3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00C8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1835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2EF05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2317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5501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B3484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C446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CDA35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A4BC0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71604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2B4DF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0FEA69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 w14:paraId="25424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74F8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7D24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2EF70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B0BC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F8B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DF98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N02BA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F558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салициловая кислота и ее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4835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3EC8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98D24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16B6F4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03CE61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1F6D79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45D164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AEEB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884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682D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C531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N02BE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094D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FB6C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7769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3A1224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65095C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14:paraId="331DE6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1D1C91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14:paraId="6C17E8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6C36AC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14:paraId="089134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59169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263B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FC8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4423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B939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D378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D3B0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2A27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22AB0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CFF2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924B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72EC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D9CD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DED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99FA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358F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C00C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AF30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390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9543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N03AA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4BBA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барбитураты и их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4560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98DB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3A640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ECC8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E68E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F514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фенобарбитал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1F2F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B561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1ED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224F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9988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0840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AA67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4A51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6E48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E5BBF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0C991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D35A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39CF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4D37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AF1E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3281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A1B3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62B5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4AFB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204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F0E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D3EE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67E5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5D9F1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5520DF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6924D2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24DA4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A09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5C6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ED5E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61C2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146940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DD5E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801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42A4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0CE2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N03AG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6C0A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жирных кислот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E54C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вальпроевая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B89C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14:paraId="215955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B2C89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69E47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11EFD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0CE436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14:paraId="2A0C27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2F466A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3B826C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57EFF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 w14:paraId="75A640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A1B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FB1F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FBD2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C1D7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7C1A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082C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189E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0AAD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A08A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0077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EDC7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60F9FD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F4C7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6AF2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E2D5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2D24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D548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05103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EFF9D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D5D8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94F8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15F0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C59E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5AD3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EAA0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4FA7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E6A5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566A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4D9D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0704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934F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560D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574B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E86F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5065E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69C1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14C8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56F2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A69F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4372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0E0B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65B7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2E36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AEF1A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DE86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D55F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BE12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EE0DF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DDD1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C88D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BED65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C9AE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4CC8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B09E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CA50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8EB3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4A8C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FD69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CC4A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408D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8C4E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1D60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A6B7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C852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FF78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C991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4D578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3C8DC7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61A81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07752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B6CC2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814E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BD02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32181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2C16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909F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54F9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EDF3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9E2D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544629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F790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317C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94FD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D7BB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3143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36F210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000000" w14:paraId="2D854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16B0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84EC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5FF3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0E6F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CCD5D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 w14:paraId="388B2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6C6B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5E4D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CC6B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3829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92C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1725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0A4C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1477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26F5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D58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7C54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C472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73EF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BF4A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3394D5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54FAA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F27A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4557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3F82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70AA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5841EB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40092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E447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B7FB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N05AB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4395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пиперазиновые производные фенотиазина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D5D6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перфеназин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A112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 w14:paraId="63E38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6387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56D3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F9CF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трифлуоперазин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9344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20BD4F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99428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5ADA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4EE6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F0AA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CA28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8FDA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 w14:paraId="5EC41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A87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5999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4A69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B90D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55EB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4684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96869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40660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B6F5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E4E7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A0F7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4AD6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5253B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8AD3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3FCA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5361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C8B0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26E2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4CC0D3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1C785A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5028DC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4A9B08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A53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136A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DB88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1BC9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1DB4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099F0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F3AC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261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89B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2296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EC09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4461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121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C32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C7A8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A9E8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2AC91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B2E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F71A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D2C1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N05AF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477A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тиоксантена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45DC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235B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067988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5EC96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07E3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BAE5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0311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флупентиксол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C534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218D29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F73F6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15E2B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927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05AF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E20C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N05AH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0755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диазепины, оксазепины, тиазепины и оксепины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5DAF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кветиапин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2266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04C965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3D3BF6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 w14:paraId="281FB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C5B5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C9ED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A237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оланзапин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2DC7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24A3C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64F863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пленочной оболочкой </w:t>
            </w:r>
          </w:p>
        </w:tc>
      </w:tr>
      <w:tr w:rsidR="00000000" w14:paraId="544AB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E8B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8EC4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7990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N05AL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A2DF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бензамиды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631F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сульпирид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AB6B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25919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0F3518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2EB53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8EE2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F5C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44DF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B83A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N05AX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B0D7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антипсихотические средства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3A72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карипразин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4453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 w14:paraId="7039C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7543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B0DC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06C5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C18A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14:paraId="3BF63A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000000" w14:paraId="4BBC2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3445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4918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3803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E902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0314E3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536D2E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1E94C8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14:paraId="4CED6E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AFFD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6A9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391D57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645"/>
        <w:gridCol w:w="2999"/>
        <w:gridCol w:w="3143"/>
      </w:tblGrid>
      <w:tr w:rsidR="00000000" w14:paraId="5F45C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B813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CCF4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D10C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DFC9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A23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B1E9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N05BA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49C7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бензодиазепина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8390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бромдигидрохлорфенил-бензодиазепин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4CE2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195CB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AA533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000000" w14:paraId="16631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C9CA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6D15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E002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BCCD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51AE0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314F7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14E72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71EE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E568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F27C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9E45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 w14:paraId="69636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565B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05DA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937E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A6537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80EC3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6A2D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C54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C156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0AB9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80D9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1336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159C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8FEF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9741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A76C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0805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C2D1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A7CD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6BC1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F2C6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B8A1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05BE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69B80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DE6A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B05F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5218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749D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BB05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3A8D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56B2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18E6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5980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886A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C06B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E764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1971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1682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DF8F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512C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1DEB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DF8F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873B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A9ED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48AF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N06AA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8549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5E30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амитриптилин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6E62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0C541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7B5B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97F7B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2373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2625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72ED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1F1C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имипрамин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8229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69905C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563E9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2B52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0A14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B13A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кломипрамин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0BF4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5B1FF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8B1D3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1907AB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4495A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58B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034E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258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B4E2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5D10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4675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251EEC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E5D66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8388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7F4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69E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4BCF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6BEB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03B5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8BF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8EA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3BA2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FD602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A8FE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C6C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19A0F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B10E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N06AX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7C13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антидепрессанты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1255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776D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697B3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6AF4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23B2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944F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пипофезин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C317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A464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905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6CF3E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09EE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11E2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3100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EA34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B3C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8A70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FD97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98DC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5CD5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5E6585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00000" w14:paraId="11B8C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1632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N06BX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A0A7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психостимуляторы и ноотропные препараты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57D2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винпоцетин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4174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81880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F0C3A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03366E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5A29D4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16EE5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DB7B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2B84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92C3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66D2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14:paraId="2BB76C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14:paraId="36C0A1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защечные и подъязычные </w:t>
            </w:r>
          </w:p>
        </w:tc>
      </w:tr>
      <w:tr w:rsidR="00000000" w14:paraId="6A2CC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C6D6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2124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7E6D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2B03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</w:t>
            </w:r>
          </w:p>
        </w:tc>
      </w:tr>
      <w:tr w:rsidR="00000000" w14:paraId="5BE26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CCB8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D58D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B1B4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пирацетам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696D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09CA7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4D739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14:paraId="5FCE92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2E664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2BB733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E2EFE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2CE07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748F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B7AB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4398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40F4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00000" w14:paraId="41B29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68FA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69C5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C095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фонтурацетам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2C39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65149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B817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658C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CAEC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E49A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 w14:paraId="35319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BDEA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EB70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5434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цитиколин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7C86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41BED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E27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1D5B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8F19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C736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70D6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D0A8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BA15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7FDE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N06DA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88D0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антихолинэстеразные средства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C372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галантамин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1636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05348A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 w14:paraId="459B1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1E0D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E5D2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B646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ривастигмин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C544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AE22C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14:paraId="01DAE5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46C0E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A91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FBA8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0455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60AF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3D66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8E9E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F5876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0D3B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D32F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E1CC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5F95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F269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DA5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683E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3FC9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0FBB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A772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60F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6F2D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B3ED7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EFFB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8D05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5E2439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2EB90E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18E2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7A3A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2774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A84A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4044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2E7B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9E5B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N07AХ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1BDF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6891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A5C8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6C0DED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D5B3A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5FDB80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 w14:paraId="22420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6AA4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316E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6994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7E1D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8A5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3842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5A41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961B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B0C4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0E7E41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1C959B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326F07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34B11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0C70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3187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3152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32EC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3D64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03C9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6523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1629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52EB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4215BA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698ED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C057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F5D7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661E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A0CB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9B04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739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EA2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FCC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142D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2079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DDE62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518D4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1F1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954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8807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A04B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741C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4E8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F2C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A2B4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F467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 w14:paraId="1623E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46B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F09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2EF4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6762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23494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DB9B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3A9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63D3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35C6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12C7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69AF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8B4E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6FB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BDE7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74D8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B046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7AD5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E00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105A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63EB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4C61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3D04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0C9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181E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54E8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65CF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C9E9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55D2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17BC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9DBC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496E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2408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C6E5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05D7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17C4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D72D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FEAE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362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58D2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84FA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8A99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27FD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D0E9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6C87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8F54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A720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A084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952F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DB54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4A4C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65A4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58AF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5E2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A9C8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8CCB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7A77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5044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664A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289B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DF0C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DFE5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7C4D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43BC1E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2E5D6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9E24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19E3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3EA0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8D44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8E3D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659B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D3CA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112E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3942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CA27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92C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CF6D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A1AE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BD55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9768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044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D61D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2472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4FF2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1C8C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094E39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 w14:paraId="3B498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2A48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39E1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8949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D72F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2D6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1BAA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76C2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02C1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C492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6589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5F27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769B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37EF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F6E9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0D3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8559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D945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5E5B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1DE2D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14:paraId="53786C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4DF93A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детей);</w:t>
            </w:r>
          </w:p>
          <w:p w14:paraId="6D44AE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14:paraId="7EF800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0B3854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00000" w14:paraId="37066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5B74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A315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712D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F7F1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B72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E6BF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501A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1B77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D656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B002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5E0D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39B4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CAD4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506A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14:paraId="2A124C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 w14:paraId="5A820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2314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E6DF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05FC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B8BE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080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6C59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BCCF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781C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E58A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A2EB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ABA9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R03AC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A27B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2-адреномиметики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5E5E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60F1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000000" w14:paraId="762DE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5EE8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0A8F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38BD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сальбутамол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D8CB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680AD0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01FD80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7541BE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ингаляций </w:t>
            </w:r>
          </w:p>
        </w:tc>
      </w:tr>
      <w:tr w:rsidR="00000000" w14:paraId="45FA9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8200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6AB7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04F7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9F8C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10CFC2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0D7113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000000" w14:paraId="005DC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C55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2890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60F1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R03AK 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2F26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глюкокортикоидами или другими препаратами,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антихолинергических средств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E358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беклометазон + формотерол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CCEC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000000" w14:paraId="2974E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A7A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6CB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E8F2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+ формотерол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9E13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 с порошком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набор;</w:t>
            </w:r>
          </w:p>
          <w:p w14:paraId="796FB5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4D895B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000000" w14:paraId="5B86B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E194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FBA6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351C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вилантерол + флутиказона фуроат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85C2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000000" w14:paraId="266E8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A9F2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C777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3D73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салметерол + флутиказон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7C4D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05A69D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6404C7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3A0DF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95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93C5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C2D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3E00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B477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5399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1384C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60C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B41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37F1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45A9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61EC0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D55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492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F50F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58AC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38B78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523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C7C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723F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C0938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 w14:paraId="3BE22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021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4BE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5919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2CC5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58AE90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7019F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028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F77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4539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BA53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 w14:paraId="5914D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FC1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A3B9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D680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0850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154A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D1FF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487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B310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R03BA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9F03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50D7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беклометазон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6D3B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128967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3C5906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дозированный;</w:t>
            </w:r>
          </w:p>
          <w:p w14:paraId="3E59FC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ингаляций </w:t>
            </w:r>
          </w:p>
        </w:tc>
      </w:tr>
      <w:tr w:rsidR="00000000" w14:paraId="6C5A9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ED35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2BC3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E994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EAC9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3C4BAA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3DDA42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14:paraId="793254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1AD4AF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 w14:paraId="5EAAE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8E9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3C56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7181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9B0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4058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9D4D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30659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69A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BB5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D562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1F1B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 w14:paraId="3AC9A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C6F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0B4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661C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6CAE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175F36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2C696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0FC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0FA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8239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EB8C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597303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66D2D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5B3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7601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80BC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R03BC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BFBE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0497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3F55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01B58B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2CA845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E7AC8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 w14:paraId="5BF1F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D70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545F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9610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09E1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25C7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73DF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C8B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90DA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0DDB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9AE1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D4D3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4C3D7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382A8F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3751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571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D60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C0C7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C17A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9269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077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BB4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B051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2637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33746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9E4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FB0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CFD4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1F40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5504C7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B986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4DA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EC6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8395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1909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3925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31B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167A51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4740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388"/>
        <w:gridCol w:w="4474"/>
        <w:gridCol w:w="2102"/>
      </w:tblGrid>
      <w:tr w:rsidR="00000000" w14:paraId="29069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75374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798E6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D74D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1B788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542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1543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CAD5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7AAB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159D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DD08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3163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R05CB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C787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муколитические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9BAC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амброксол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3136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14055D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14:paraId="2CCE2E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CC9B3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60F7AB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14:paraId="187C7A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7A78BC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04EB9C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 w14:paraId="5481D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F7A4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6B16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569B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ацетилцистеин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91AB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2675B9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сиропа;</w:t>
            </w:r>
          </w:p>
          <w:p w14:paraId="0D5E9A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016BFB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2692BA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ингаляций;</w:t>
            </w:r>
          </w:p>
          <w:p w14:paraId="660276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07930B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2F2037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шипучие;</w:t>
            </w:r>
          </w:p>
          <w:p w14:paraId="01F2A3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 w14:paraId="69584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A05B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EE74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ECD9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дорназа альфа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6442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 w14:paraId="01A4B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2BC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A9D0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F5EC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36E75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9560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B4FE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FF6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D9A6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E80B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FB10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A402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9E8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6355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C9DE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5D36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F117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60F24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6DF31C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0261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D58D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A6EA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708D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F2BE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E88C6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90FA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AAD2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4DF4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AB5D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2BEB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2900E8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22D965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3D08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0104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2109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антигистаминные средства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7671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DCF6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69ECCF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3CCF32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 w14:paraId="38BD9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6F66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B03E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584A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27FA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ECDA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45C9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5721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A67C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0E33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D47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8C6A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CD1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8594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93F2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 w14:paraId="2F2C1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1A1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0DE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4A02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457F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 w14:paraId="53CEE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884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575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4214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1921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14:paraId="681DA1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 w14:paraId="0DDCE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9C8C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ACEE5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E493E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E993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618F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409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3ED21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CD45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DF5B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C0F5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A451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7CC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50A5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F5A3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83EE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66EC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F08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4016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3A09C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987C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F5CE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BF6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CA0C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5376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EC2F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DA6E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 w14:paraId="32D3B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8C54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8A4A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51B8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0FA9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A873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57DD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E7F3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6AE6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2885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41252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C415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89FC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9E93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8E03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D7EE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816B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F5BA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0950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7383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66472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DFEB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605F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4538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9020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47DB7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2B86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3B6C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9DE1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D7B6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740F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76E1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74AA8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70CA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1582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43DD3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2E7E0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44648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F405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7EFE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F391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D230A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1CAD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C782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F2BA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E9EF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B99FA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2BE96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42BE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81B2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AF27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7AFA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B17D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62C3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E80D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6AAA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213C2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4E186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0852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450B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E252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77928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FCF0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10C7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BFC4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7DB2C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5437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7C853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67D5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8840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1D15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CDCE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BAC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F794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F5F3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7C3F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A0ED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 w14:paraId="65A6A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B90E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6624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8C25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92CB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788A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089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746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617D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11A2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2ACCA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4F4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FFD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CF2F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5AA7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3E83E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F59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28CF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C177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1530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F445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0D98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122B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37B6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255C6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A36B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60F1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1BA4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5F7A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5EF29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04FB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1E47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 w14:paraId="1FD7E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F180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E036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8589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E98D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099D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C31E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6DD0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F5F2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71DF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9AAD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A443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0B77A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E284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FEDE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1D3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98DC0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20B0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1FD8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BC9E9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 w14:paraId="7BDB5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B9D7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F9609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E477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CB737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 w14:paraId="48096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CB8C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D82E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80E2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899A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607B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03F1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436A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4AFE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0E98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6067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3909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V03AB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43035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антидоты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7E49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E3EC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и подкожного введения </w:t>
            </w:r>
          </w:p>
        </w:tc>
      </w:tr>
      <w:tr w:rsidR="00000000" w14:paraId="30DF5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4A75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8050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EB004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калий-железо гексацианоферрат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994B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302CA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9351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9779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F16E0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тринатрия пентетат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B3B0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0799BE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и ингаляций </w:t>
            </w:r>
          </w:p>
        </w:tc>
      </w:tr>
      <w:tr w:rsidR="00000000" w14:paraId="6F38E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CC94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7C8B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FA9C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карбоксим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447BD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000000" w14:paraId="32A3F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C5C4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032D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EF31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налоксон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4546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 w14:paraId="2AF3D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EFDB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C6D6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3094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тиосульфат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7C927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42E92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969E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45AB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DDA2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протамина сульфат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A77B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D48F4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 w14:paraId="69584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B623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8C36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158C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сугаммадекс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C381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26640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2E07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E0E4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B949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цинка бисвинилимидазола диацетат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41E1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20D27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E0B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58EB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4FD6A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DFF9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37833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5B02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4F7C7B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F40D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F1CE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89E3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EA6C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?-железа (III) оксигидроксида, сахарозы и крахмала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4265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 w14:paraId="7061F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EBB1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DF3BB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769C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36E0F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DA574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48D3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V03AF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6DE28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C5A5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фолинат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794C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14:paraId="786F37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 w14:paraId="4CD8D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7025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58D0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64DC6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D600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8940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444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7798F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3AFE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C3DB0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A029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65C7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 w14:paraId="67BAF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0FFB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25E4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A968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2000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D47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A6A2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B2CE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7B72A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E993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DB32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02DC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0CF9C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7AC8A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5A3B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9897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1AC7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7022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F2BF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B6D1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549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1F0C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1EDE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F4474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2C30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1A85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7E51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074D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92EF5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7AA8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2F9B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53C6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E867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8C453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B9A4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566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4172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3D15D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0A62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713D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F70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2468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2BBC7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8D125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8E0F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 w14:paraId="10346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31BB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E644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D621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D980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5C3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7658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38BE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F9F0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7D5C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CB5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E6A4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23FA8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F2726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BF8ED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5AFDD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0015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55B9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нефротропные низкоосмолярные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C7C6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йоверсол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B0788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внутриартериального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5716F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D456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0441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64FDF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1355B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74172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2BE1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781B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FC81D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B2135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18752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1749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61B1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ED059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9FD60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14:paraId="241B9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6CAE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611E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5DA02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9682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EEAB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C477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C322C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E330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5D9C8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 w14:paraId="46FB6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A936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A817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8C6A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D290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4770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F944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V08CA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B39E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парамагнитные контрастные средства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D48C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гадобеновая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11DD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2548E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E10C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9639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2C04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гадобутрол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6AE3C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71D6C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69D4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C10C2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FD81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гадодиамид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D6FB7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5229D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1FA0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05BE7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0C70D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гадоксетовая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5670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37BA4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6C0D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5AF8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F263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гадопентетовая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D66A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2A70A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6EAA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095A2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779C7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гадотеридол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E918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71C98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3602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FCDC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7B311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гадотеровая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AFC9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 w14:paraId="7BAF3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76F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89C6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8F6D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560E6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17130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E4C85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12F57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4AD5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F0FA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B538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B56FB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00000" w14:paraId="5C031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1101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D71E9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271B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54D92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61124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5817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78403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8ED2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3053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1F182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63E6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1956D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C8D8B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21A7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512CC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6533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7255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A3D80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46DBE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5851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17CA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1D1CF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1CD6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641B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33EA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66C0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6EE16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EBF7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71A1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191AD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4859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A436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DD38B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7A828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767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38C1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6D24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82BE4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E67D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14:paraId="12E46CC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D334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42A3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2. - Утратило силу. (в ред. Распоряжения Правительства РФ </w:t>
      </w:r>
      <w:hyperlink r:id="rId1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DA4658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14:paraId="66D70AC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14:paraId="62C5A3B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5325EC5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октября 2019 г. N 2406-р</w:t>
      </w:r>
    </w:p>
    <w:p w14:paraId="70E85EB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619D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ЛЕКАРСТВЕННЫХ ПРЕПАРАТОВ,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14:paraId="3C99860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8B6796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B4DB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I. Лекарственные препараты, которыми обеспечиваются больные гемофилией (в ред. Распоряжения Правительства РФ </w:t>
      </w:r>
      <w:hyperlink r:id="rId1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8C21AC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A63A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000000" w14:paraId="30295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1E58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2A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1E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834C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D369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AE28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63FC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E76C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2E74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054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19E5A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30A02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2055C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ADAE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443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273F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6C9C8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610ED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6192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D25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553B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A12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9F7F1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7EC71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3CC0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681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354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88FEE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C279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4185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DB4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F27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32F7E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01516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F8F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3DD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3A7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6B446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13C8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CEBC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A60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367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7D57C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0D4A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FB4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B1B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AD0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948A2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8763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9ED1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E0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4E6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561F1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75DE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363D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BB9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446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B3E7D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661C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A531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5F4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176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39456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BC99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6CF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0A8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61F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23A46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0AF76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8D6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62D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40103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58D8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8262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1817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58A0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A47502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B37F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E0CD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Лекарственные препараты, которыми обеспечиваются больные муковисцидозом</w:t>
      </w:r>
    </w:p>
    <w:p w14:paraId="5D3F6A5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FB4D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65C5A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2A8E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D1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D5D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21BEA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DEEA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BCE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AD41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E35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0B0F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6657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B27DA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EC3B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BE30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C52AB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A991B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6954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4720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4C7B0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BB95E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14:paraId="60D8634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4EBB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488C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14:paraId="62F103D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CB05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3FEB9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74C4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E1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02AE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3E7B6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06E7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F50B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D5CF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629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9E21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8457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72707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86A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0F96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20FEF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85380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B1A6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503B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F17A5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92A69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14:paraId="1F91B0D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94D1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E6AC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14:paraId="336339D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E0BD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6334A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0966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91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Анатомо-терапевтическо-химическая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1FEF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препараты</w:t>
            </w:r>
          </w:p>
        </w:tc>
      </w:tr>
      <w:tr w:rsidR="00000000" w14:paraId="1D1BE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8A0F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888A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291B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1E41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66BF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AD511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B1C25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0C3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C270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5F5F4B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5EFBC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50E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739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674B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4CB74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000000" w14:paraId="349DA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00C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951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CD93A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000000" w14:paraId="47D07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9BC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E3F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69AB2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  <w:tr w:rsidR="00000000" w14:paraId="1B56A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53F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64ACCE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4D65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EFE6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14:paraId="5E327D7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677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000000" w14:paraId="17094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5E79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2B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0F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D0CB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A08B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F495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0D92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BD47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5ABC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DB6B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EEEC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7E34B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5C9BE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8D95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3E4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CDB5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CA9F8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FB972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604B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6EFF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C906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40836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A2186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30EC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049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AC06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88711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0AD98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B0B4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01C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2F39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CCD32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723B5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14:paraId="2FFD6C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320B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6B9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F0DB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12D74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7CC1C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7AD5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D59D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54F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6157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противоопухолевые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76DB3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бортезомиб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9501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DAAE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C65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71E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4F2D2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7FD8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089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0BA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277EC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0A0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A12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33E88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0853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5F40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7F4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9EC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2327C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5D5CB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BC4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EA6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866318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7D02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519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14:paraId="73CBFD7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8E3B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3625"/>
        <w:gridCol w:w="250"/>
      </w:tblGrid>
      <w:tr w:rsidR="00000000" w14:paraId="3F442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D43F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DD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2F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17D4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A7B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9582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A90D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6B1C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290B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347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CE22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A0CD4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93744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4759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669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3443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C00A1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F4D35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00986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E4D0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E604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03CE1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AAAF4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7C65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48A5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4810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0A0E1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6E534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21897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E6C4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24D4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1E5E5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BA6E9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5199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B56A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5929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9AC2A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CE719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C3D1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2D6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85C2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78ACD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2FC7E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8FC9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AA0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B3DC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1A27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F6228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BCC3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F92B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131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513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CFE6F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7FC27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1ED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DB1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C17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78911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07BA2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6B7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DD5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5A1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4A3B7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7CBB1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D2039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02C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56B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903AC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06E8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D868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AA9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C88730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2C46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5F8A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14:paraId="7DC169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4A15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0E851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AF0F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8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A066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6CBE3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D7CA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8C30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382A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997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4B34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53048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8611C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AFC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A047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1F011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1E560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578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CC40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FC737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8B456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00000" w14:paraId="6C18A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E4B7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A5798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D8AD6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14:paraId="5242EA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000000" w14:paraId="7421C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3D80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A77FC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8237A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00000" w14:paraId="5745F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6217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13F4B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43CB0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325999D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E9D5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64E0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VIII. Лекарственные препараты, которыми обеспечиваются больные гемолитико-уремическим синдромом</w:t>
      </w:r>
    </w:p>
    <w:p w14:paraId="193CF47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EF8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408ED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09D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BB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C012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277CB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1D33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426E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E42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6722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4343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A825B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5F36B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B08D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60C3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F47DC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E29F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14:paraId="5C6D700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01D4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F167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14:paraId="20AE852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7683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6EE98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A6B2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71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50A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6B72E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1010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428A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C325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FC0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2BEF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A9521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62950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29EE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99C1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69AF9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6473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000000" w14:paraId="04F06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CE5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ACC74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08BF9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000000" w14:paraId="755CB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ADFC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1B981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4B8EC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000000" w14:paraId="11055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A288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369FD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42DED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14:paraId="146ED24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4A4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A392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X. Лекарственные препараты, которыми обеспечиваются больные мукополисахаридозом I типа</w:t>
      </w:r>
    </w:p>
    <w:p w14:paraId="7C30674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64F1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6703F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4589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03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033B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4A4E5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354A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6C89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EF60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75DE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E7CD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C608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D40BB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E3F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6DA1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0E2D5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924B9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14:paraId="7382721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105D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B2A8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XI. Лекарственные препараты, которыми обеспечиваются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больные мукополисахаридозом II типа</w:t>
      </w:r>
    </w:p>
    <w:p w14:paraId="620B7A3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DB0B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50172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51DA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5D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5B21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1C160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7EBD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3896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0175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A9E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51F2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9D488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8014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BD1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9963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D9175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056B7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000000" w14:paraId="64D52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35BC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697D3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8B01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14:paraId="5FC2E02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ED80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F29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XII. Лекарственные препараты, которыми обеспечиваются больные мукополисахаридозом VI типа</w:t>
      </w:r>
    </w:p>
    <w:p w14:paraId="7D31677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B2D8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000000" w14:paraId="155F4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EF54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BA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F38C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13152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DD6A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5B76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DB81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4E0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02FD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3CF2A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D8E89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45B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5D88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84816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A2F9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14:paraId="1946799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27D3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983E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XIII. Лекарственные препараты, которыми обеспечиваются больные апластической анемией неуточненной (в ред. Распоряжения Правительства РФ </w:t>
      </w:r>
      <w:hyperlink r:id="rId1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9C5EE7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A11E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758BC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D16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ED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B23A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7CB58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A36D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BF62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3079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C82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47DA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BA037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5C7DAF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690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E95F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7FA51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92152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8936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809F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68C9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499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0B1AE2A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6448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01F2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Прауэра) (в ред. Распоряжения Правительства РФ </w:t>
      </w:r>
      <w:hyperlink r:id="rId1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E26E2E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C387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32B1A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6F51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8E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8497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 w14:paraId="140D2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A030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76D3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9235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FE68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218B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CE2B5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067F9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DD16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307E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47738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CB459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2499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F7A1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B02ВD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801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5C7D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14:paraId="4C1394F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6A64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14:paraId="7F66478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14:paraId="11D4419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16E6303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октября 2019 г. N 2406-р</w:t>
      </w:r>
    </w:p>
    <w:p w14:paraId="17D4F52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384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14:paraId="5EF4B93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24.08.2022 N 2419-р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D730A8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81E8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14:paraId="42673B1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1CCE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0C20D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F5A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4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AE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7CF7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4D1CE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704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C5EF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7029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FF74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CC9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C5A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D1E3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00FE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27FA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4F9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A30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BCF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BC17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D54F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BC5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2CC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A02BA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4476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H2-гистаминовых рецепторов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8C4F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фамотидин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E16A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 w14:paraId="0AAD6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78B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0E53E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DB0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971D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5E08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8097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7F4ED5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5780C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41C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17B0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DDAC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3648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F8AA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9BDE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C188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94A9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2697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6CAF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4E8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7276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4B03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DAC5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5D9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4A8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1957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3482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6EE5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99D7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F556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16F7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0FE6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1A86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7C3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8AE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5514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ED47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E84A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5D4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9A4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6E9B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3FAC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B73B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5A77FE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6AF4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6BE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0E1C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78E3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AD33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426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D83E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EE59C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BAEA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D0B8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981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037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E8C3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A4E3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C70F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BD15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31F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62F8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D115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2479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7963FC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63CBA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9E8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F926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3AB6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7886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3E77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693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A4E7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4FFB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62A8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00000" w14:paraId="1738AC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AFCF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C6F7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51B7B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4EAC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F7CC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0F0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2923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3524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BD33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F11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F709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41CD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6667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A2C8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0FDCD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E44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F0BD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A300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559F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FF86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C40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E651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C4A4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DA5B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151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A1E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A264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E48E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93F81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14:paraId="0467AA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7358D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701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1FBC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9209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C8632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0613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DBD7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E0CC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1982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C1D6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DE8F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54A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C1B2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F01A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41B5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6E47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9E6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F5E1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D46F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B528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5F4C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FB1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2141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EBCE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6D8D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27C6F0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5A2BA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425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AC33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48D6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4705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55A947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FAB3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183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9C93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C2C7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5FAE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1688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31EC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58AC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D24F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2DC1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A77E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9F0F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2A82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DF0F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4F3A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1252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BE9D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BF91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317A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2B38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74FC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EE5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3A9C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7FB6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7987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B91E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215F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62E6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F3FD3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AB45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0912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AED6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5B91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E23B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0104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13117A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67BA1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4E84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4A84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BD46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4C57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6044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9A26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BAAB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0584B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5A6C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71AC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CD81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E204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DA2C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EDDB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2112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EFA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FFBE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4AD1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50F6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48BB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BAE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C013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B4D3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2E05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BA9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622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9D1D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67D57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8AF3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A0F9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0AA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72761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E582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D94A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A770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D65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D923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3A88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985E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B9D6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9EA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EB7D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30D3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28C1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7583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D8D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5F7F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A0CC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C5E1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B4CA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A83B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EEE9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93A7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A072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FACD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CB2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1AFE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ABED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CA15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2155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D3EF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91AC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8177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C177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C12A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4FB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4889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7CDC12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CF25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EDE9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86D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F2E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C198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20F8C0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FFF4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4963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1F858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F384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33D5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9648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7910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F4DF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145D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5BE1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D41E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9E7D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AB8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EE4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B4D7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C547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604A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14:paraId="4B1CD7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14:paraId="2C94E1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000000" w14:paraId="51D57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1A32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0204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6E3E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6453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CB6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3982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4AEE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9DE7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D6CE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E624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B631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95AD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3B60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EF4C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B8D2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220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5C9E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46FC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4B8C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534948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14:paraId="3D7639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 w14:paraId="7A57A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287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1DAF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F125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31D2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5373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6DB4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B321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13DE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5830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844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665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C60B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BFBE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F60E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A4BB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9DC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CABD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DF4E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E055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000000" w14:paraId="4D68A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0824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62D2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30C9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A8EB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5F96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76B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269E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A4F6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7E5E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3D2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825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FEA3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C8A9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1503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9AF2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B4A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CB6B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F6DC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7215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92B9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0B6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04FF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DAA3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7B0EA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31879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782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E358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CCDC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2D5E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CAD8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AD00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F846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BB31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6A14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3158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065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93D8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DCA3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79A7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EB6C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9A3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7F55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F5F6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EB4C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67F4A0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 w14:paraId="073B9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AA3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61A4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E83E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B8D7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94DC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2A6D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BC7E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5652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B17D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23794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C54F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CFE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E3E1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64A1C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27F7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9C0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B31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94CB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5CC0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5042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14:paraId="0B0244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14:paraId="711B73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14:paraId="45360C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1A9E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93E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303B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противогрибковые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6924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9712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DBD0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2C0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E425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884D8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754A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D7D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C34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9A4E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CA3D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AA6B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CC78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2C2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07D9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3042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70D5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ABA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307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AB52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84A3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82BD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0800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10D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323A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FA73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2CCD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14:paraId="58CC4B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B4BA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1C45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B532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6EB2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CCE3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F20F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712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9A64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41E61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8541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BB7A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CCA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5113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5E55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0F6C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BC2C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93F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C4BD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B06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CBAD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56BB2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1F45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BAC6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D4F86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ED685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E831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900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89FC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B415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B9C3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935B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D3C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3504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017F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86EC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D9AB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0CB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572C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52B9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9451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5EF8E5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F789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D34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7A77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4689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1C32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26D689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 w14:paraId="76C3D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1E5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B065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3C8F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6975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4B7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A81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45BD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912C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6943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EA87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B36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1646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A60B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2334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9654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F31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9FCA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2D2D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3745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41A3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AAAE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N02BE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ED4E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анилиды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D874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0CB1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4E0DDF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054571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4635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E08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77F4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53A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6D17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2C35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1667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97E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6DD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52BD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A4AB1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951D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C6FE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D3E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3155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9AE7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BA26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004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F946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111F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CEB49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96912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000000" w14:paraId="1FBF7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B65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0B57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3813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56EC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8157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6EB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71C5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B2ED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4D7F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 w14:paraId="11BBE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EB9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A54D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974D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81FC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3EAA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5C5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574E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6DB5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BF7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4009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16DF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94E1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A4EB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FAA1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67B7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DBD1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045C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4A7D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BDDA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4942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E257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41E7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56B0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BF3D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 w14:paraId="6C925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0C0C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458B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1458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9733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9D7A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FA41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A9DD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9806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50A5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6325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58C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9F24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5352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8F8D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ACE2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E48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C249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09D88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9C30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7100E7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6B5A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2EE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3E29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C8D1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1098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E3C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92A0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30F7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A506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FE46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2657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B4B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E2A0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3291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FE21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3A1D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6B99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F6B2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62C5D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FDA4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 w14:paraId="4664E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0432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0BBE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9408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17E2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DBEC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302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S01EB. - Позиция исключена.</w:t>
            </w:r>
          </w:p>
        </w:tc>
      </w:tr>
      <w:tr w:rsidR="00000000" w14:paraId="6F511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665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14:paraId="54B3E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B5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84DE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6B59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4979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14:paraId="15430F8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F7E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E196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14:paraId="361279D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9D22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00000" w14:paraId="6CCA9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5FE4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72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D3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4BC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 w14:paraId="6BDA6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EB1F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2FD7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C2C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2906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073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BB5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87DF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B9E30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C96A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F24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0E8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1CBD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A9FD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66348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871C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72C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527E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BCF4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0193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2066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16B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1FA4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FB54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CE7C1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48F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AF16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0EAB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E0E7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2D77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1A4B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211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17F8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97D0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1376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EA62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4CD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0A55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28C59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4D6E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41A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923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0BAE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228A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36FA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9650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5B2E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044E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3D86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5E50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1C530E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3E908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4C9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99C9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CAD2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FC42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3214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7986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1C6E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B586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EAC2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E72B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CD0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B312E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CC65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57FC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428E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EC2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2055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8193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0912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 w14:paraId="08CC2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732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1878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1C1E4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6842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14D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EC6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02AD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0D14A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1E30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29381F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000000" w14:paraId="4DD2B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4D8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2591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3AF0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368D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4CFB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D348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8220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пищеварению, включая ферментные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3529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8F20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803D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773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45AA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B025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8E1F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1B521B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0056E4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BD0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4AA0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0AC4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228B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8EAB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596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F6AC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5338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B46D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5DB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E54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8A58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7F61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CDA3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14:paraId="0D0290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25AB8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C341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B967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CB15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024F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CDAE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497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5885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FDAD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EAE8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1DCF7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31A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B5F8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0C68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0FE4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77A7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BDBD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10B3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C540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55C5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000000" w14:paraId="4E211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E7B9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CCBD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8278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6080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F2C8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6677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1612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D77B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9758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1AE5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E851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8F51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4772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EE4A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3CE4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3C0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26ED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79BD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77F5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3C02D5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14:paraId="53CABD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 w14:paraId="0573F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44E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A06D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59410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5A0B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F467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01E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3733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4CB8A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8E40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E815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489C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AA57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F0EB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8CF4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695A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2EAF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1C2D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04F7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AA8F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14:paraId="474B80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00000" w14:paraId="11A1C8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542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FFCD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7651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340B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9C07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5C2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7B89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68B6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3F69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2584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5AF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4E9A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80C4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07B2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7E26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A5B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0BA7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1D20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пентандиовой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762E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</w:tc>
      </w:tr>
      <w:tr w:rsidR="00000000" w14:paraId="1AB40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D1C0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E0CD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2951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18A6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DBF4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3C0C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BB46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9374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F886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5C5757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 w14:paraId="4B40A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61D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4AF6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E971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BFB2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9C73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712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6BED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7AF9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C9AB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06D8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CE8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DCA4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A9E3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381AA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5107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8E1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EDFE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435B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1156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2052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6CFA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B36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A88B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0EE5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82F2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14:paraId="01A051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14:paraId="7E712C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 w14:paraId="7D09D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E90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5448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7ACB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E388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611B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8342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A89C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799B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5C4D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29A1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91F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ED3F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A39F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1BB9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3A36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B85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E023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1BCDD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867E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09E6D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FF42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93B0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E8CD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27C9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14:paraId="675DC7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14:paraId="13B383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68C5DE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5E2B9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8C0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949B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2C38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8981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8FB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538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038C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3BBF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418B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45F8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83A6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9E0D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486E1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8117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2514E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FDD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78E3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3C296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1DFA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14:paraId="382957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000000" w14:paraId="51911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919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0B05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7DAB6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C9094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F57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460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E5E6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BD80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033A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CC73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0C4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C094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антигистаминные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1B94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221B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14:paraId="5A92CC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 w14:paraId="4CA83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050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9B3D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95A4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D14D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41984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826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921B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2513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7925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77493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DBEB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D559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0E575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C8B1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0A7BB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BB9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708D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F408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FC0C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14:paraId="477E8F29" w14:textId="77777777" w:rsidR="0086344C" w:rsidRDefault="0086344C"/>
    <w:sectPr w:rsidR="008634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48"/>
    <w:rsid w:val="0086344C"/>
    <w:rsid w:val="00D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8F2C1"/>
  <w14:defaultImageDpi w14:val="0"/>
  <w15:docId w15:val="{B693438A-44F3-4C8E-AE1B-4CABBF0B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30450#l167" TargetMode="External"/><Relationship Id="rId117" Type="http://schemas.openxmlformats.org/officeDocument/2006/relationships/hyperlink" Target="https://normativ.kontur.ru/document?moduleid=1&amp;documentid=430450#l246" TargetMode="External"/><Relationship Id="rId21" Type="http://schemas.openxmlformats.org/officeDocument/2006/relationships/hyperlink" Target="https://normativ.kontur.ru/document?moduleid=1&amp;documentid=430450#l159" TargetMode="External"/><Relationship Id="rId42" Type="http://schemas.openxmlformats.org/officeDocument/2006/relationships/hyperlink" Target="https://normativ.kontur.ru/document?moduleid=1&amp;documentid=376659#l961" TargetMode="External"/><Relationship Id="rId47" Type="http://schemas.openxmlformats.org/officeDocument/2006/relationships/hyperlink" Target="https://normativ.kontur.ru/document?moduleid=1&amp;documentid=430450#l178" TargetMode="External"/><Relationship Id="rId63" Type="http://schemas.openxmlformats.org/officeDocument/2006/relationships/hyperlink" Target="https://normativ.kontur.ru/document?moduleid=1&amp;documentid=410892#l133" TargetMode="External"/><Relationship Id="rId68" Type="http://schemas.openxmlformats.org/officeDocument/2006/relationships/hyperlink" Target="https://normativ.kontur.ru/document?moduleid=1&amp;documentid=410892#l178" TargetMode="External"/><Relationship Id="rId84" Type="http://schemas.openxmlformats.org/officeDocument/2006/relationships/hyperlink" Target="https://normativ.kontur.ru/document?moduleid=1&amp;documentid=410892#l178" TargetMode="External"/><Relationship Id="rId89" Type="http://schemas.openxmlformats.org/officeDocument/2006/relationships/hyperlink" Target="https://normativ.kontur.ru/document?moduleid=1&amp;documentid=410892#l312" TargetMode="External"/><Relationship Id="rId112" Type="http://schemas.openxmlformats.org/officeDocument/2006/relationships/hyperlink" Target="https://normativ.kontur.ru/document?moduleid=1&amp;documentid=376659#l619" TargetMode="External"/><Relationship Id="rId133" Type="http://schemas.openxmlformats.org/officeDocument/2006/relationships/hyperlink" Target="https://normativ.kontur.ru/document?moduleid=1&amp;documentid=376659#l758" TargetMode="External"/><Relationship Id="rId138" Type="http://schemas.openxmlformats.org/officeDocument/2006/relationships/hyperlink" Target="https://normativ.kontur.ru/document?moduleid=1&amp;documentid=376659#l839" TargetMode="External"/><Relationship Id="rId154" Type="http://schemas.openxmlformats.org/officeDocument/2006/relationships/hyperlink" Target="https://normativ.kontur.ru/document?moduleid=1&amp;documentid=376659#l907" TargetMode="External"/><Relationship Id="rId159" Type="http://schemas.openxmlformats.org/officeDocument/2006/relationships/hyperlink" Target="https://normativ.kontur.ru/document?moduleid=1&amp;documentid=360664#l2" TargetMode="External"/><Relationship Id="rId16" Type="http://schemas.openxmlformats.org/officeDocument/2006/relationships/hyperlink" Target="https://normativ.kontur.ru/document?moduleid=1&amp;documentid=410892#l14" TargetMode="External"/><Relationship Id="rId107" Type="http://schemas.openxmlformats.org/officeDocument/2006/relationships/hyperlink" Target="https://normativ.kontur.ru/document?moduleid=1&amp;documentid=430450#l235" TargetMode="External"/><Relationship Id="rId11" Type="http://schemas.openxmlformats.org/officeDocument/2006/relationships/hyperlink" Target="https://normativ.kontur.ru/document?moduleid=1&amp;documentid=373022#l2" TargetMode="External"/><Relationship Id="rId32" Type="http://schemas.openxmlformats.org/officeDocument/2006/relationships/hyperlink" Target="https://normativ.kontur.ru/document?moduleid=1&amp;documentid=410892#l24" TargetMode="External"/><Relationship Id="rId37" Type="http://schemas.openxmlformats.org/officeDocument/2006/relationships/hyperlink" Target="https://normativ.kontur.ru/document?moduleid=1&amp;documentid=376659#l75" TargetMode="External"/><Relationship Id="rId53" Type="http://schemas.openxmlformats.org/officeDocument/2006/relationships/hyperlink" Target="https://normativ.kontur.ru/document?moduleid=1&amp;documentid=410892#l96" TargetMode="External"/><Relationship Id="rId58" Type="http://schemas.openxmlformats.org/officeDocument/2006/relationships/hyperlink" Target="https://normativ.kontur.ru/document?moduleid=1&amp;documentid=376659#l191" TargetMode="External"/><Relationship Id="rId74" Type="http://schemas.openxmlformats.org/officeDocument/2006/relationships/hyperlink" Target="https://normativ.kontur.ru/document?moduleid=1&amp;documentid=410892#l178" TargetMode="External"/><Relationship Id="rId79" Type="http://schemas.openxmlformats.org/officeDocument/2006/relationships/hyperlink" Target="https://normativ.kontur.ru/document?moduleid=1&amp;documentid=433491#l1" TargetMode="External"/><Relationship Id="rId102" Type="http://schemas.openxmlformats.org/officeDocument/2006/relationships/hyperlink" Target="https://normativ.kontur.ru/document?moduleid=1&amp;documentid=430450#l231" TargetMode="External"/><Relationship Id="rId123" Type="http://schemas.openxmlformats.org/officeDocument/2006/relationships/hyperlink" Target="https://normativ.kontur.ru/document?moduleid=1&amp;documentid=430450#l255" TargetMode="External"/><Relationship Id="rId128" Type="http://schemas.openxmlformats.org/officeDocument/2006/relationships/hyperlink" Target="https://normativ.kontur.ru/document?moduleid=1&amp;documentid=430450#l261" TargetMode="External"/><Relationship Id="rId144" Type="http://schemas.openxmlformats.org/officeDocument/2006/relationships/hyperlink" Target="https://normativ.kontur.ru/document?moduleid=1&amp;documentid=410892#l672" TargetMode="External"/><Relationship Id="rId149" Type="http://schemas.openxmlformats.org/officeDocument/2006/relationships/hyperlink" Target="https://normativ.kontur.ru/document?moduleid=1&amp;documentid=360664#l2" TargetMode="External"/><Relationship Id="rId5" Type="http://schemas.openxmlformats.org/officeDocument/2006/relationships/hyperlink" Target="https://normativ.kontur.ru/document?moduleid=1&amp;documentid=373022#l2" TargetMode="External"/><Relationship Id="rId90" Type="http://schemas.openxmlformats.org/officeDocument/2006/relationships/hyperlink" Target="https://normativ.kontur.ru/document?moduleid=1&amp;documentid=376659#l974" TargetMode="External"/><Relationship Id="rId95" Type="http://schemas.openxmlformats.org/officeDocument/2006/relationships/hyperlink" Target="https://normativ.kontur.ru/document?moduleid=1&amp;documentid=410892#l312" TargetMode="External"/><Relationship Id="rId160" Type="http://schemas.openxmlformats.org/officeDocument/2006/relationships/hyperlink" Target="https://normativ.kontur.ru/document?moduleid=1&amp;documentid=376659#l951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normativ.kontur.ru/document?moduleid=1&amp;documentid=430450#l159" TargetMode="External"/><Relationship Id="rId27" Type="http://schemas.openxmlformats.org/officeDocument/2006/relationships/hyperlink" Target="https://normativ.kontur.ru/document?moduleid=1&amp;documentid=430450#l170" TargetMode="External"/><Relationship Id="rId43" Type="http://schemas.openxmlformats.org/officeDocument/2006/relationships/hyperlink" Target="https://normativ.kontur.ru/document?moduleid=1&amp;documentid=376659#l961" TargetMode="External"/><Relationship Id="rId48" Type="http://schemas.openxmlformats.org/officeDocument/2006/relationships/hyperlink" Target="https://normativ.kontur.ru/document?moduleid=1&amp;documentid=376659#l174" TargetMode="External"/><Relationship Id="rId64" Type="http://schemas.openxmlformats.org/officeDocument/2006/relationships/hyperlink" Target="https://normativ.kontur.ru/document?moduleid=1&amp;documentid=430450#l198" TargetMode="External"/><Relationship Id="rId69" Type="http://schemas.openxmlformats.org/officeDocument/2006/relationships/hyperlink" Target="https://normativ.kontur.ru/document?moduleid=1&amp;documentid=376659#l968" TargetMode="External"/><Relationship Id="rId113" Type="http://schemas.openxmlformats.org/officeDocument/2006/relationships/hyperlink" Target="https://normativ.kontur.ru/document?moduleid=1&amp;documentid=410892#l599" TargetMode="External"/><Relationship Id="rId118" Type="http://schemas.openxmlformats.org/officeDocument/2006/relationships/hyperlink" Target="https://normativ.kontur.ru/document?moduleid=1&amp;documentid=430450#l246" TargetMode="External"/><Relationship Id="rId134" Type="http://schemas.openxmlformats.org/officeDocument/2006/relationships/hyperlink" Target="https://normativ.kontur.ru/document?moduleid=1&amp;documentid=430450#l268" TargetMode="External"/><Relationship Id="rId139" Type="http://schemas.openxmlformats.org/officeDocument/2006/relationships/hyperlink" Target="https://normativ.kontur.ru/document?moduleid=1&amp;documentid=430450#l273" TargetMode="External"/><Relationship Id="rId80" Type="http://schemas.openxmlformats.org/officeDocument/2006/relationships/hyperlink" Target="https://normativ.kontur.ru/document?moduleid=1&amp;documentid=433491#l1" TargetMode="External"/><Relationship Id="rId85" Type="http://schemas.openxmlformats.org/officeDocument/2006/relationships/hyperlink" Target="https://normativ.kontur.ru/document?moduleid=1&amp;documentid=410892#l178" TargetMode="External"/><Relationship Id="rId150" Type="http://schemas.openxmlformats.org/officeDocument/2006/relationships/hyperlink" Target="https://normativ.kontur.ru/document?moduleid=1&amp;documentid=376659#l907" TargetMode="External"/><Relationship Id="rId155" Type="http://schemas.openxmlformats.org/officeDocument/2006/relationships/hyperlink" Target="https://normativ.kontur.ru/document?moduleid=1&amp;documentid=410892#l704" TargetMode="External"/><Relationship Id="rId12" Type="http://schemas.openxmlformats.org/officeDocument/2006/relationships/hyperlink" Target="https://normativ.kontur.ru/document?moduleid=1&amp;documentid=360664#l1" TargetMode="External"/><Relationship Id="rId17" Type="http://schemas.openxmlformats.org/officeDocument/2006/relationships/hyperlink" Target="https://normativ.kontur.ru/document?moduleid=1&amp;documentid=418655#l14" TargetMode="External"/><Relationship Id="rId33" Type="http://schemas.openxmlformats.org/officeDocument/2006/relationships/image" Target="media/image1.gif"/><Relationship Id="rId38" Type="http://schemas.openxmlformats.org/officeDocument/2006/relationships/hyperlink" Target="https://normativ.kontur.ru/document?moduleid=1&amp;documentid=410892#l43" TargetMode="External"/><Relationship Id="rId59" Type="http://schemas.openxmlformats.org/officeDocument/2006/relationships/hyperlink" Target="https://normativ.kontur.ru/document?moduleid=1&amp;documentid=430450#l192" TargetMode="External"/><Relationship Id="rId103" Type="http://schemas.openxmlformats.org/officeDocument/2006/relationships/hyperlink" Target="https://normativ.kontur.ru/document?moduleid=1&amp;documentid=376659#l589" TargetMode="External"/><Relationship Id="rId108" Type="http://schemas.openxmlformats.org/officeDocument/2006/relationships/hyperlink" Target="https://normativ.kontur.ru/document?moduleid=1&amp;documentid=430450#l235" TargetMode="External"/><Relationship Id="rId124" Type="http://schemas.openxmlformats.org/officeDocument/2006/relationships/hyperlink" Target="https://normativ.kontur.ru/document?moduleid=1&amp;documentid=430450#l255" TargetMode="External"/><Relationship Id="rId129" Type="http://schemas.openxmlformats.org/officeDocument/2006/relationships/hyperlink" Target="https://normativ.kontur.ru/document?moduleid=1&amp;documentid=376659#l758" TargetMode="External"/><Relationship Id="rId54" Type="http://schemas.openxmlformats.org/officeDocument/2006/relationships/hyperlink" Target="https://normativ.kontur.ru/document?moduleid=1&amp;documentid=430450#l187" TargetMode="External"/><Relationship Id="rId70" Type="http://schemas.openxmlformats.org/officeDocument/2006/relationships/hyperlink" Target="https://normativ.kontur.ru/document?moduleid=1&amp;documentid=430450#l210" TargetMode="External"/><Relationship Id="rId75" Type="http://schemas.openxmlformats.org/officeDocument/2006/relationships/hyperlink" Target="https://normativ.kontur.ru/document?moduleid=1&amp;documentid=376659#l971" TargetMode="External"/><Relationship Id="rId91" Type="http://schemas.openxmlformats.org/officeDocument/2006/relationships/hyperlink" Target="https://normativ.kontur.ru/document?moduleid=1&amp;documentid=430450#l220" TargetMode="External"/><Relationship Id="rId96" Type="http://schemas.openxmlformats.org/officeDocument/2006/relationships/hyperlink" Target="https://normativ.kontur.ru/document?moduleid=1&amp;documentid=430450#l293" TargetMode="External"/><Relationship Id="rId140" Type="http://schemas.openxmlformats.org/officeDocument/2006/relationships/hyperlink" Target="https://normativ.kontur.ru/document?moduleid=1&amp;documentid=376659#l893" TargetMode="External"/><Relationship Id="rId145" Type="http://schemas.openxmlformats.org/officeDocument/2006/relationships/hyperlink" Target="https://normativ.kontur.ru/document?moduleid=1&amp;documentid=430450#l280" TargetMode="External"/><Relationship Id="rId161" Type="http://schemas.openxmlformats.org/officeDocument/2006/relationships/hyperlink" Target="https://normativ.kontur.ru/document?moduleid=1&amp;documentid=430450#l287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6659#l0" TargetMode="External"/><Relationship Id="rId15" Type="http://schemas.openxmlformats.org/officeDocument/2006/relationships/hyperlink" Target="https://normativ.kontur.ru/document?moduleid=1&amp;documentid=376659#l974" TargetMode="External"/><Relationship Id="rId23" Type="http://schemas.openxmlformats.org/officeDocument/2006/relationships/hyperlink" Target="https://normativ.kontur.ru/document?moduleid=1&amp;documentid=430450#l161" TargetMode="External"/><Relationship Id="rId28" Type="http://schemas.openxmlformats.org/officeDocument/2006/relationships/hyperlink" Target="https://normativ.kontur.ru/document?moduleid=1&amp;documentid=410892#l14" TargetMode="External"/><Relationship Id="rId36" Type="http://schemas.openxmlformats.org/officeDocument/2006/relationships/hyperlink" Target="https://normativ.kontur.ru/document?moduleid=1&amp;documentid=430450#l174" TargetMode="External"/><Relationship Id="rId49" Type="http://schemas.openxmlformats.org/officeDocument/2006/relationships/hyperlink" Target="https://normativ.kontur.ru/document?moduleid=1&amp;documentid=430450#l180" TargetMode="External"/><Relationship Id="rId57" Type="http://schemas.openxmlformats.org/officeDocument/2006/relationships/hyperlink" Target="https://normativ.kontur.ru/document?moduleid=1&amp;documentid=410892#l96" TargetMode="External"/><Relationship Id="rId106" Type="http://schemas.openxmlformats.org/officeDocument/2006/relationships/hyperlink" Target="https://normativ.kontur.ru/document?moduleid=1&amp;documentid=410892#l599" TargetMode="External"/><Relationship Id="rId114" Type="http://schemas.openxmlformats.org/officeDocument/2006/relationships/hyperlink" Target="https://normativ.kontur.ru/document?moduleid=1&amp;documentid=430450#l244" TargetMode="External"/><Relationship Id="rId119" Type="http://schemas.openxmlformats.org/officeDocument/2006/relationships/hyperlink" Target="https://normativ.kontur.ru/document?moduleid=1&amp;documentid=410892#l599" TargetMode="External"/><Relationship Id="rId127" Type="http://schemas.openxmlformats.org/officeDocument/2006/relationships/hyperlink" Target="https://normativ.kontur.ru/document?moduleid=1&amp;documentid=430450#l259" TargetMode="External"/><Relationship Id="rId10" Type="http://schemas.openxmlformats.org/officeDocument/2006/relationships/hyperlink" Target="https://normativ.kontur.ru/document?moduleid=1&amp;documentid=433491#l1" TargetMode="External"/><Relationship Id="rId31" Type="http://schemas.openxmlformats.org/officeDocument/2006/relationships/hyperlink" Target="https://normativ.kontur.ru/document?moduleid=1&amp;documentid=410892#l24" TargetMode="External"/><Relationship Id="rId44" Type="http://schemas.openxmlformats.org/officeDocument/2006/relationships/hyperlink" Target="https://normativ.kontur.ru/document?moduleid=1&amp;documentid=410892#l77" TargetMode="External"/><Relationship Id="rId52" Type="http://schemas.openxmlformats.org/officeDocument/2006/relationships/hyperlink" Target="https://normativ.kontur.ru/document?moduleid=1&amp;documentid=430450#l182" TargetMode="External"/><Relationship Id="rId60" Type="http://schemas.openxmlformats.org/officeDocument/2006/relationships/hyperlink" Target="https://normativ.kontur.ru/document?moduleid=1&amp;documentid=430450#l194" TargetMode="External"/><Relationship Id="rId65" Type="http://schemas.openxmlformats.org/officeDocument/2006/relationships/hyperlink" Target="https://normativ.kontur.ru/document?moduleid=1&amp;documentid=430450#l201" TargetMode="External"/><Relationship Id="rId73" Type="http://schemas.openxmlformats.org/officeDocument/2006/relationships/hyperlink" Target="https://normativ.kontur.ru/document?moduleid=1&amp;documentid=430450#l215" TargetMode="External"/><Relationship Id="rId78" Type="http://schemas.openxmlformats.org/officeDocument/2006/relationships/hyperlink" Target="https://normativ.kontur.ru/document?moduleid=1&amp;documentid=433491#l1" TargetMode="External"/><Relationship Id="rId81" Type="http://schemas.openxmlformats.org/officeDocument/2006/relationships/hyperlink" Target="https://normativ.kontur.ru/document?moduleid=1&amp;documentid=433491#l1" TargetMode="External"/><Relationship Id="rId86" Type="http://schemas.openxmlformats.org/officeDocument/2006/relationships/hyperlink" Target="https://normativ.kontur.ru/document?moduleid=1&amp;documentid=410892#l250" TargetMode="External"/><Relationship Id="rId94" Type="http://schemas.openxmlformats.org/officeDocument/2006/relationships/hyperlink" Target="https://normativ.kontur.ru/document?moduleid=1&amp;documentid=430450#l226" TargetMode="External"/><Relationship Id="rId99" Type="http://schemas.openxmlformats.org/officeDocument/2006/relationships/hyperlink" Target="https://normativ.kontur.ru/document?moduleid=1&amp;documentid=410892#l350" TargetMode="External"/><Relationship Id="rId101" Type="http://schemas.openxmlformats.org/officeDocument/2006/relationships/hyperlink" Target="https://normativ.kontur.ru/document?moduleid=1&amp;documentid=376659#l977" TargetMode="External"/><Relationship Id="rId122" Type="http://schemas.openxmlformats.org/officeDocument/2006/relationships/hyperlink" Target="https://normativ.kontur.ru/document?moduleid=1&amp;documentid=376659#l742" TargetMode="External"/><Relationship Id="rId130" Type="http://schemas.openxmlformats.org/officeDocument/2006/relationships/hyperlink" Target="https://normativ.kontur.ru/document?moduleid=1&amp;documentid=430450#l261" TargetMode="External"/><Relationship Id="rId135" Type="http://schemas.openxmlformats.org/officeDocument/2006/relationships/hyperlink" Target="https://normativ.kontur.ru/document?moduleid=1&amp;documentid=430450#l268" TargetMode="External"/><Relationship Id="rId143" Type="http://schemas.openxmlformats.org/officeDocument/2006/relationships/hyperlink" Target="https://normativ.kontur.ru/document?moduleid=1&amp;documentid=376659#l895" TargetMode="External"/><Relationship Id="rId148" Type="http://schemas.openxmlformats.org/officeDocument/2006/relationships/hyperlink" Target="https://normativ.kontur.ru/document?moduleid=1&amp;documentid=376659#l907" TargetMode="External"/><Relationship Id="rId151" Type="http://schemas.openxmlformats.org/officeDocument/2006/relationships/hyperlink" Target="https://normativ.kontur.ru/document?moduleid=1&amp;documentid=410892#l703" TargetMode="External"/><Relationship Id="rId156" Type="http://schemas.openxmlformats.org/officeDocument/2006/relationships/hyperlink" Target="https://normativ.kontur.ru/document?moduleid=1&amp;documentid=410892#l704" TargetMode="External"/><Relationship Id="rId164" Type="http://schemas.openxmlformats.org/officeDocument/2006/relationships/hyperlink" Target="https://normativ.kontur.ru/document?moduleid=1&amp;documentid=376659#l951" TargetMode="External"/><Relationship Id="rId4" Type="http://schemas.openxmlformats.org/officeDocument/2006/relationships/hyperlink" Target="https://normativ.kontur.ru/document?moduleid=1&amp;documentid=360664#l0" TargetMode="External"/><Relationship Id="rId9" Type="http://schemas.openxmlformats.org/officeDocument/2006/relationships/hyperlink" Target="https://normativ.kontur.ru/document?moduleid=1&amp;documentid=430450#l0" TargetMode="External"/><Relationship Id="rId13" Type="http://schemas.openxmlformats.org/officeDocument/2006/relationships/hyperlink" Target="https://normativ.kontur.ru/document?moduleid=1&amp;documentid=326132#l0" TargetMode="External"/><Relationship Id="rId18" Type="http://schemas.openxmlformats.org/officeDocument/2006/relationships/hyperlink" Target="https://normativ.kontur.ru/document?moduleid=1&amp;documentid=430450#l1" TargetMode="External"/><Relationship Id="rId39" Type="http://schemas.openxmlformats.org/officeDocument/2006/relationships/hyperlink" Target="https://normativ.kontur.ru/document?moduleid=1&amp;documentid=376659#l91" TargetMode="External"/><Relationship Id="rId109" Type="http://schemas.openxmlformats.org/officeDocument/2006/relationships/hyperlink" Target="https://normativ.kontur.ru/document?moduleid=1&amp;documentid=430450#l240" TargetMode="External"/><Relationship Id="rId34" Type="http://schemas.openxmlformats.org/officeDocument/2006/relationships/image" Target="media/image2.gif"/><Relationship Id="rId50" Type="http://schemas.openxmlformats.org/officeDocument/2006/relationships/hyperlink" Target="https://normativ.kontur.ru/document?moduleid=1&amp;documentid=410892#l94" TargetMode="External"/><Relationship Id="rId55" Type="http://schemas.openxmlformats.org/officeDocument/2006/relationships/hyperlink" Target="https://normativ.kontur.ru/document?moduleid=1&amp;documentid=410892#l96" TargetMode="External"/><Relationship Id="rId76" Type="http://schemas.openxmlformats.org/officeDocument/2006/relationships/hyperlink" Target="https://normativ.kontur.ru/document?moduleid=1&amp;documentid=433491#l1" TargetMode="External"/><Relationship Id="rId97" Type="http://schemas.openxmlformats.org/officeDocument/2006/relationships/hyperlink" Target="https://normativ.kontur.ru/document?moduleid=1&amp;documentid=410892#l350" TargetMode="External"/><Relationship Id="rId104" Type="http://schemas.openxmlformats.org/officeDocument/2006/relationships/hyperlink" Target="https://normativ.kontur.ru/document?moduleid=1&amp;documentid=410892#l500" TargetMode="External"/><Relationship Id="rId120" Type="http://schemas.openxmlformats.org/officeDocument/2006/relationships/hyperlink" Target="https://normativ.kontur.ru/document?moduleid=1&amp;documentid=430450#l251" TargetMode="External"/><Relationship Id="rId125" Type="http://schemas.openxmlformats.org/officeDocument/2006/relationships/hyperlink" Target="https://normativ.kontur.ru/document?moduleid=1&amp;documentid=430450#l255" TargetMode="External"/><Relationship Id="rId141" Type="http://schemas.openxmlformats.org/officeDocument/2006/relationships/hyperlink" Target="https://normativ.kontur.ru/document?moduleid=1&amp;documentid=430450#l277" TargetMode="External"/><Relationship Id="rId146" Type="http://schemas.openxmlformats.org/officeDocument/2006/relationships/hyperlink" Target="https://normativ.kontur.ru/document?moduleid=1&amp;documentid=430450#l280" TargetMode="External"/><Relationship Id="rId7" Type="http://schemas.openxmlformats.org/officeDocument/2006/relationships/hyperlink" Target="https://normativ.kontur.ru/document?moduleid=1&amp;documentid=410892#l0" TargetMode="External"/><Relationship Id="rId71" Type="http://schemas.openxmlformats.org/officeDocument/2006/relationships/hyperlink" Target="https://normativ.kontur.ru/document?moduleid=1&amp;documentid=430450#l212" TargetMode="External"/><Relationship Id="rId92" Type="http://schemas.openxmlformats.org/officeDocument/2006/relationships/hyperlink" Target="https://normativ.kontur.ru/document?moduleid=1&amp;documentid=430450#l220" TargetMode="External"/><Relationship Id="rId162" Type="http://schemas.openxmlformats.org/officeDocument/2006/relationships/hyperlink" Target="https://normativ.kontur.ru/document?moduleid=1&amp;documentid=430450#l2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30450#l172" TargetMode="External"/><Relationship Id="rId24" Type="http://schemas.openxmlformats.org/officeDocument/2006/relationships/hyperlink" Target="https://normativ.kontur.ru/document?moduleid=1&amp;documentid=430450#l161" TargetMode="External"/><Relationship Id="rId40" Type="http://schemas.openxmlformats.org/officeDocument/2006/relationships/hyperlink" Target="https://normativ.kontur.ru/document?moduleid=1&amp;documentid=430450#l176" TargetMode="External"/><Relationship Id="rId45" Type="http://schemas.openxmlformats.org/officeDocument/2006/relationships/hyperlink" Target="https://normativ.kontur.ru/document?moduleid=1&amp;documentid=376659#l963" TargetMode="External"/><Relationship Id="rId66" Type="http://schemas.openxmlformats.org/officeDocument/2006/relationships/hyperlink" Target="https://normativ.kontur.ru/document?moduleid=1&amp;documentid=430450#l203" TargetMode="External"/><Relationship Id="rId87" Type="http://schemas.openxmlformats.org/officeDocument/2006/relationships/hyperlink" Target="https://normativ.kontur.ru/document?moduleid=1&amp;documentid=410892#l250" TargetMode="External"/><Relationship Id="rId110" Type="http://schemas.openxmlformats.org/officeDocument/2006/relationships/hyperlink" Target="https://normativ.kontur.ru/document?moduleid=1&amp;documentid=430450#l240" TargetMode="External"/><Relationship Id="rId115" Type="http://schemas.openxmlformats.org/officeDocument/2006/relationships/hyperlink" Target="https://normativ.kontur.ru/document?moduleid=1&amp;documentid=376659#l619" TargetMode="External"/><Relationship Id="rId131" Type="http://schemas.openxmlformats.org/officeDocument/2006/relationships/hyperlink" Target="https://normativ.kontur.ru/document?moduleid=1&amp;documentid=430450#l265" TargetMode="External"/><Relationship Id="rId136" Type="http://schemas.openxmlformats.org/officeDocument/2006/relationships/hyperlink" Target="https://normativ.kontur.ru/document?moduleid=1&amp;documentid=376659#l839" TargetMode="External"/><Relationship Id="rId157" Type="http://schemas.openxmlformats.org/officeDocument/2006/relationships/hyperlink" Target="https://normativ.kontur.ru/document?moduleid=1&amp;documentid=410892#l726" TargetMode="External"/><Relationship Id="rId61" Type="http://schemas.openxmlformats.org/officeDocument/2006/relationships/hyperlink" Target="https://normativ.kontur.ru/document?moduleid=1&amp;documentid=430450#l194" TargetMode="External"/><Relationship Id="rId82" Type="http://schemas.openxmlformats.org/officeDocument/2006/relationships/hyperlink" Target="https://normativ.kontur.ru/document?moduleid=1&amp;documentid=433491#l1" TargetMode="External"/><Relationship Id="rId152" Type="http://schemas.openxmlformats.org/officeDocument/2006/relationships/hyperlink" Target="https://normativ.kontur.ru/document?moduleid=1&amp;documentid=376659#l907" TargetMode="External"/><Relationship Id="rId19" Type="http://schemas.openxmlformats.org/officeDocument/2006/relationships/hyperlink" Target="https://normativ.kontur.ru/document?moduleid=1&amp;documentid=433491#l1" TargetMode="External"/><Relationship Id="rId14" Type="http://schemas.openxmlformats.org/officeDocument/2006/relationships/hyperlink" Target="https://normativ.kontur.ru/document?moduleid=1&amp;documentid=373022#l2" TargetMode="External"/><Relationship Id="rId30" Type="http://schemas.openxmlformats.org/officeDocument/2006/relationships/hyperlink" Target="https://normativ.kontur.ru/document?moduleid=1&amp;documentid=376659#l956" TargetMode="External"/><Relationship Id="rId35" Type="http://schemas.openxmlformats.org/officeDocument/2006/relationships/image" Target="media/image3.gif"/><Relationship Id="rId56" Type="http://schemas.openxmlformats.org/officeDocument/2006/relationships/hyperlink" Target="https://normativ.kontur.ru/document?moduleid=1&amp;documentid=430450#l190" TargetMode="External"/><Relationship Id="rId77" Type="http://schemas.openxmlformats.org/officeDocument/2006/relationships/hyperlink" Target="https://normativ.kontur.ru/document?moduleid=1&amp;documentid=433491#l1" TargetMode="External"/><Relationship Id="rId100" Type="http://schemas.openxmlformats.org/officeDocument/2006/relationships/hyperlink" Target="https://normativ.kontur.ru/document?moduleid=1&amp;documentid=410892#l500" TargetMode="External"/><Relationship Id="rId105" Type="http://schemas.openxmlformats.org/officeDocument/2006/relationships/hyperlink" Target="https://normativ.kontur.ru/document?moduleid=1&amp;documentid=410892#l567" TargetMode="External"/><Relationship Id="rId126" Type="http://schemas.openxmlformats.org/officeDocument/2006/relationships/hyperlink" Target="https://normativ.kontur.ru/document?moduleid=1&amp;documentid=430450#l255" TargetMode="External"/><Relationship Id="rId147" Type="http://schemas.openxmlformats.org/officeDocument/2006/relationships/hyperlink" Target="https://normativ.kontur.ru/document?moduleid=1&amp;documentid=430450#l285" TargetMode="External"/><Relationship Id="rId8" Type="http://schemas.openxmlformats.org/officeDocument/2006/relationships/hyperlink" Target="https://normativ.kontur.ru/document?moduleid=1&amp;documentid=418655#l4" TargetMode="External"/><Relationship Id="rId51" Type="http://schemas.openxmlformats.org/officeDocument/2006/relationships/hyperlink" Target="https://normativ.kontur.ru/document?moduleid=1&amp;documentid=430450#l182" TargetMode="External"/><Relationship Id="rId72" Type="http://schemas.openxmlformats.org/officeDocument/2006/relationships/hyperlink" Target="https://normativ.kontur.ru/document?moduleid=1&amp;documentid=430450#l212" TargetMode="External"/><Relationship Id="rId93" Type="http://schemas.openxmlformats.org/officeDocument/2006/relationships/hyperlink" Target="https://normativ.kontur.ru/document?moduleid=1&amp;documentid=430450#l223" TargetMode="External"/><Relationship Id="rId98" Type="http://schemas.openxmlformats.org/officeDocument/2006/relationships/hyperlink" Target="https://normativ.kontur.ru/document?moduleid=1&amp;documentid=410892#l350" TargetMode="External"/><Relationship Id="rId121" Type="http://schemas.openxmlformats.org/officeDocument/2006/relationships/hyperlink" Target="https://normativ.kontur.ru/document?moduleid=1&amp;documentid=430450#l253" TargetMode="External"/><Relationship Id="rId142" Type="http://schemas.openxmlformats.org/officeDocument/2006/relationships/hyperlink" Target="https://normativ.kontur.ru/document?moduleid=1&amp;documentid=410892#l672" TargetMode="External"/><Relationship Id="rId163" Type="http://schemas.openxmlformats.org/officeDocument/2006/relationships/hyperlink" Target="https://normativ.kontur.ru/document?moduleid=1&amp;documentid=430450#l28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430450#l165" TargetMode="External"/><Relationship Id="rId46" Type="http://schemas.openxmlformats.org/officeDocument/2006/relationships/hyperlink" Target="https://normativ.kontur.ru/document?moduleid=1&amp;documentid=410892#l86" TargetMode="External"/><Relationship Id="rId67" Type="http://schemas.openxmlformats.org/officeDocument/2006/relationships/hyperlink" Target="https://normativ.kontur.ru/document?moduleid=1&amp;documentid=430450#l207" TargetMode="External"/><Relationship Id="rId116" Type="http://schemas.openxmlformats.org/officeDocument/2006/relationships/hyperlink" Target="https://normativ.kontur.ru/document?moduleid=1&amp;documentid=430450#l246" TargetMode="External"/><Relationship Id="rId137" Type="http://schemas.openxmlformats.org/officeDocument/2006/relationships/hyperlink" Target="https://normativ.kontur.ru/document?moduleid=1&amp;documentid=430450#l273" TargetMode="External"/><Relationship Id="rId158" Type="http://schemas.openxmlformats.org/officeDocument/2006/relationships/hyperlink" Target="https://normativ.kontur.ru/document?moduleid=1&amp;documentid=360664#l2" TargetMode="External"/><Relationship Id="rId20" Type="http://schemas.openxmlformats.org/officeDocument/2006/relationships/hyperlink" Target="https://normativ.kontur.ru/document?moduleid=1&amp;documentid=430450#l1" TargetMode="External"/><Relationship Id="rId41" Type="http://schemas.openxmlformats.org/officeDocument/2006/relationships/hyperlink" Target="https://normativ.kontur.ru/document?moduleid=1&amp;documentid=376659#l105" TargetMode="External"/><Relationship Id="rId62" Type="http://schemas.openxmlformats.org/officeDocument/2006/relationships/hyperlink" Target="https://normativ.kontur.ru/document?moduleid=1&amp;documentid=430450#l194" TargetMode="External"/><Relationship Id="rId83" Type="http://schemas.openxmlformats.org/officeDocument/2006/relationships/hyperlink" Target="https://normativ.kontur.ru/document?moduleid=1&amp;documentid=433491#l1" TargetMode="External"/><Relationship Id="rId88" Type="http://schemas.openxmlformats.org/officeDocument/2006/relationships/hyperlink" Target="https://normativ.kontur.ru/document?moduleid=1&amp;documentid=430450#l217" TargetMode="External"/><Relationship Id="rId111" Type="http://schemas.openxmlformats.org/officeDocument/2006/relationships/hyperlink" Target="https://normativ.kontur.ru/document?moduleid=1&amp;documentid=410892#l599" TargetMode="External"/><Relationship Id="rId132" Type="http://schemas.openxmlformats.org/officeDocument/2006/relationships/hyperlink" Target="https://normativ.kontur.ru/document?moduleid=1&amp;documentid=430450#l268" TargetMode="External"/><Relationship Id="rId153" Type="http://schemas.openxmlformats.org/officeDocument/2006/relationships/hyperlink" Target="https://normativ.kontur.ru/document?moduleid=1&amp;documentid=410892#l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21399</Words>
  <Characters>121975</Characters>
  <Application>Microsoft Office Word</Application>
  <DocSecurity>0</DocSecurity>
  <Lines>1016</Lines>
  <Paragraphs>286</Paragraphs>
  <ScaleCrop>false</ScaleCrop>
  <Company/>
  <LinksUpToDate>false</LinksUpToDate>
  <CharactersWithSpaces>143088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Сакалы</dc:creator>
  <cp:keywords/>
  <dc:description/>
  <cp:lastModifiedBy>Роман Сакалы</cp:lastModifiedBy>
  <cp:revision>3</cp:revision>
  <dcterms:created xsi:type="dcterms:W3CDTF">2023-03-01T10:10:00Z</dcterms:created>
  <dcterms:modified xsi:type="dcterms:W3CDTF">2023-03-01T10:10:00Z</dcterms:modified>
</cp:coreProperties>
</file>